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E6AF1" w14:textId="6C235FC5" w:rsidR="00DD29C2" w:rsidRPr="0069240A" w:rsidRDefault="00DD29C2" w:rsidP="00DD29C2">
      <w:pPr>
        <w:spacing w:line="360" w:lineRule="auto"/>
        <w:jc w:val="center"/>
        <w:rPr>
          <w:rFonts w:ascii="Arial" w:hAnsi="Arial"/>
          <w:sz w:val="22"/>
          <w:u w:val="single"/>
        </w:rPr>
      </w:pPr>
      <w:smartTag w:uri="urn:schemas-microsoft-com:office:smarttags" w:element="stockticker">
        <w:r w:rsidRPr="0069240A">
          <w:rPr>
            <w:rFonts w:ascii="Arial" w:hAnsi="Arial"/>
            <w:sz w:val="22"/>
            <w:u w:val="single"/>
          </w:rPr>
          <w:t>ROAD</w:t>
        </w:r>
      </w:smartTag>
      <w:r w:rsidRPr="0069240A">
        <w:rPr>
          <w:rFonts w:ascii="Arial" w:hAnsi="Arial"/>
          <w:sz w:val="22"/>
          <w:u w:val="single"/>
        </w:rPr>
        <w:t xml:space="preserve"> TRAFFIC REGULATION ACT 1984 - SECTION 16A</w:t>
      </w:r>
    </w:p>
    <w:p w14:paraId="7C8C3BC0" w14:textId="77777777" w:rsidR="00240AC3" w:rsidRPr="0069240A" w:rsidRDefault="00240AC3" w:rsidP="00954F3A">
      <w:pPr>
        <w:spacing w:line="360" w:lineRule="auto"/>
        <w:jc w:val="center"/>
        <w:rPr>
          <w:rFonts w:ascii="Arial" w:hAnsi="Arial"/>
          <w:sz w:val="22"/>
          <w:szCs w:val="22"/>
          <w:u w:val="single"/>
        </w:rPr>
      </w:pPr>
      <w:r w:rsidRPr="0069240A">
        <w:rPr>
          <w:rFonts w:ascii="Arial" w:hAnsi="Arial"/>
          <w:sz w:val="22"/>
          <w:szCs w:val="22"/>
          <w:u w:val="single"/>
        </w:rPr>
        <w:t>CENTRAL BEDFORDSHIRE COUNCIL</w:t>
      </w:r>
    </w:p>
    <w:p w14:paraId="5A764B75" w14:textId="77777777" w:rsidR="00D0693C" w:rsidRPr="0069240A" w:rsidRDefault="00D46D7B" w:rsidP="00D0693C">
      <w:pPr>
        <w:spacing w:line="360" w:lineRule="auto"/>
        <w:jc w:val="center"/>
        <w:rPr>
          <w:rFonts w:ascii="Arial" w:hAnsi="Arial"/>
          <w:sz w:val="22"/>
          <w:szCs w:val="22"/>
          <w:u w:val="single"/>
        </w:rPr>
      </w:pPr>
      <w:r w:rsidRPr="0069240A">
        <w:rPr>
          <w:rFonts w:ascii="Arial" w:hAnsi="Arial"/>
          <w:sz w:val="22"/>
          <w:szCs w:val="22"/>
          <w:u w:val="single"/>
        </w:rPr>
        <w:t>(</w:t>
      </w:r>
      <w:r w:rsidR="00D0693C" w:rsidRPr="0069240A">
        <w:rPr>
          <w:rFonts w:ascii="Arial" w:hAnsi="Arial"/>
          <w:sz w:val="22"/>
          <w:szCs w:val="22"/>
          <w:u w:val="single"/>
        </w:rPr>
        <w:t>VARIOUS ROADS AND PARISHES AFFECTED BY REMEMBRANCE DAY SERVICES</w:t>
      </w:r>
    </w:p>
    <w:p w14:paraId="2ADD27FE" w14:textId="7A360FA1" w:rsidR="00240AC3" w:rsidRPr="0069240A" w:rsidRDefault="00D0693C" w:rsidP="00D0693C">
      <w:pPr>
        <w:spacing w:line="360" w:lineRule="auto"/>
        <w:jc w:val="center"/>
        <w:rPr>
          <w:rFonts w:ascii="Arial" w:hAnsi="Arial"/>
          <w:sz w:val="22"/>
          <w:szCs w:val="22"/>
          <w:u w:val="single"/>
        </w:rPr>
      </w:pPr>
      <w:r w:rsidRPr="0069240A">
        <w:rPr>
          <w:rFonts w:ascii="Arial" w:hAnsi="Arial"/>
          <w:sz w:val="22"/>
          <w:szCs w:val="22"/>
          <w:u w:val="single"/>
        </w:rPr>
        <w:t>AND PARADES, CENTRAL BEDFORDSHIRE</w:t>
      </w:r>
      <w:r w:rsidR="00240AC3" w:rsidRPr="0069240A">
        <w:rPr>
          <w:rFonts w:ascii="Arial" w:hAnsi="Arial"/>
          <w:sz w:val="22"/>
          <w:szCs w:val="22"/>
          <w:u w:val="single"/>
        </w:rPr>
        <w:fldChar w:fldCharType="begin"/>
      </w:r>
      <w:r w:rsidR="00240AC3" w:rsidRPr="0069240A">
        <w:rPr>
          <w:rFonts w:ascii="Arial" w:hAnsi="Arial"/>
          <w:sz w:val="22"/>
          <w:szCs w:val="22"/>
          <w:u w:val="single"/>
        </w:rPr>
        <w:instrText xml:space="preserve">  </w:instrText>
      </w:r>
      <w:r w:rsidR="00240AC3" w:rsidRPr="0069240A">
        <w:rPr>
          <w:rFonts w:ascii="Arial" w:hAnsi="Arial"/>
          <w:sz w:val="22"/>
          <w:szCs w:val="22"/>
          <w:u w:val="single"/>
        </w:rPr>
        <w:fldChar w:fldCharType="end"/>
      </w:r>
      <w:r w:rsidR="00D46D7B" w:rsidRPr="0069240A">
        <w:rPr>
          <w:rFonts w:ascii="Arial" w:hAnsi="Arial"/>
          <w:sz w:val="22"/>
          <w:szCs w:val="22"/>
          <w:u w:val="single"/>
        </w:rPr>
        <w:t>)</w:t>
      </w:r>
    </w:p>
    <w:p w14:paraId="0153FCD7" w14:textId="3A71635C" w:rsidR="00240AC3" w:rsidRPr="0069240A" w:rsidRDefault="00240AC3" w:rsidP="00954F3A">
      <w:pPr>
        <w:spacing w:line="360" w:lineRule="auto"/>
        <w:jc w:val="center"/>
        <w:rPr>
          <w:rFonts w:ascii="Arial" w:hAnsi="Arial"/>
          <w:sz w:val="22"/>
          <w:szCs w:val="22"/>
          <w:u w:val="single"/>
        </w:rPr>
      </w:pPr>
      <w:r w:rsidRPr="0069240A">
        <w:rPr>
          <w:rFonts w:ascii="Arial" w:hAnsi="Arial"/>
          <w:sz w:val="22"/>
          <w:szCs w:val="22"/>
          <w:u w:val="single"/>
        </w:rPr>
        <w:t>(TEMPORARY PR</w:t>
      </w:r>
      <w:r w:rsidR="00EA5C73" w:rsidRPr="0069240A">
        <w:rPr>
          <w:rFonts w:ascii="Arial" w:hAnsi="Arial"/>
          <w:sz w:val="22"/>
          <w:szCs w:val="22"/>
          <w:u w:val="single"/>
        </w:rPr>
        <w:t xml:space="preserve">OHIBITION OF TRAFFIC) ORDER </w:t>
      </w:r>
      <w:r w:rsidR="00DD3048" w:rsidRPr="0069240A">
        <w:rPr>
          <w:rFonts w:ascii="Arial" w:hAnsi="Arial"/>
          <w:sz w:val="22"/>
          <w:szCs w:val="22"/>
          <w:u w:val="single"/>
        </w:rPr>
        <w:t>20</w:t>
      </w:r>
      <w:r w:rsidR="008F0163" w:rsidRPr="0069240A">
        <w:rPr>
          <w:rFonts w:ascii="Arial" w:hAnsi="Arial"/>
          <w:sz w:val="22"/>
          <w:szCs w:val="22"/>
          <w:u w:val="single"/>
        </w:rPr>
        <w:t>2</w:t>
      </w:r>
      <w:r w:rsidR="008E13CA" w:rsidRPr="0069240A">
        <w:rPr>
          <w:rFonts w:ascii="Arial" w:hAnsi="Arial"/>
          <w:sz w:val="22"/>
          <w:szCs w:val="22"/>
          <w:u w:val="single"/>
        </w:rPr>
        <w:t>4</w:t>
      </w:r>
    </w:p>
    <w:p w14:paraId="0E17751D" w14:textId="77777777" w:rsidR="00240AC3" w:rsidRPr="0069240A" w:rsidRDefault="00240AC3" w:rsidP="00954F3A">
      <w:pPr>
        <w:spacing w:line="360" w:lineRule="auto"/>
        <w:rPr>
          <w:rFonts w:ascii="Arial" w:hAnsi="Arial"/>
          <w:sz w:val="22"/>
          <w:szCs w:val="22"/>
        </w:rPr>
      </w:pPr>
    </w:p>
    <w:p w14:paraId="34F48512" w14:textId="075123B4" w:rsidR="00240AC3" w:rsidRPr="0069240A" w:rsidRDefault="00240AC3" w:rsidP="005D4325">
      <w:pPr>
        <w:spacing w:after="120" w:line="360" w:lineRule="auto"/>
        <w:rPr>
          <w:rFonts w:ascii="Arial" w:hAnsi="Arial"/>
          <w:sz w:val="22"/>
          <w:szCs w:val="22"/>
        </w:rPr>
      </w:pPr>
      <w:r w:rsidRPr="0069240A">
        <w:rPr>
          <w:rFonts w:ascii="Arial" w:hAnsi="Arial"/>
          <w:sz w:val="22"/>
          <w:szCs w:val="22"/>
        </w:rPr>
        <w:t>NOTICE IS HEREBY GIVEN that Central Bedfordshire Council intend</w:t>
      </w:r>
      <w:r w:rsidR="008E13CA" w:rsidRPr="0069240A">
        <w:rPr>
          <w:rFonts w:ascii="Arial" w:hAnsi="Arial"/>
          <w:sz w:val="22"/>
          <w:szCs w:val="22"/>
        </w:rPr>
        <w:t>s</w:t>
      </w:r>
      <w:r w:rsidRPr="0069240A">
        <w:rPr>
          <w:rFonts w:ascii="Arial" w:hAnsi="Arial"/>
          <w:sz w:val="22"/>
          <w:szCs w:val="22"/>
        </w:rPr>
        <w:t xml:space="preserve"> not less than seven days from the date of this Notice to make an Order the effect of which will be to prohibit any v</w:t>
      </w:r>
      <w:r w:rsidR="008447CF" w:rsidRPr="0069240A">
        <w:rPr>
          <w:rFonts w:ascii="Arial" w:hAnsi="Arial"/>
          <w:sz w:val="22"/>
          <w:szCs w:val="22"/>
        </w:rPr>
        <w:t>ehicle</w:t>
      </w:r>
      <w:r w:rsidR="00A049FE" w:rsidRPr="0069240A">
        <w:rPr>
          <w:rFonts w:ascii="Arial" w:hAnsi="Arial"/>
          <w:sz w:val="22"/>
          <w:szCs w:val="22"/>
        </w:rPr>
        <w:t xml:space="preserve">, except a vehicle being used for fire, police or ambulance purposes in an emergency or any vehicle engaged in the event, </w:t>
      </w:r>
      <w:r w:rsidR="008447CF" w:rsidRPr="0069240A">
        <w:rPr>
          <w:rFonts w:ascii="Arial" w:hAnsi="Arial"/>
          <w:sz w:val="22"/>
          <w:szCs w:val="22"/>
        </w:rPr>
        <w:t xml:space="preserve">from proceeding </w:t>
      </w:r>
      <w:r w:rsidR="002E36D8" w:rsidRPr="0069240A">
        <w:rPr>
          <w:rFonts w:ascii="Arial" w:hAnsi="Arial"/>
          <w:sz w:val="22"/>
          <w:szCs w:val="22"/>
        </w:rPr>
        <w:t xml:space="preserve">along the lengths of the following roads </w:t>
      </w:r>
      <w:r w:rsidR="00B57E3D" w:rsidRPr="0069240A">
        <w:rPr>
          <w:rFonts w:ascii="Arial" w:hAnsi="Arial"/>
          <w:sz w:val="22"/>
          <w:szCs w:val="22"/>
        </w:rPr>
        <w:t xml:space="preserve">to </w:t>
      </w:r>
      <w:r w:rsidR="00AD4932" w:rsidRPr="0069240A">
        <w:rPr>
          <w:rFonts w:ascii="Arial" w:hAnsi="Arial"/>
          <w:sz w:val="22"/>
          <w:szCs w:val="22"/>
        </w:rPr>
        <w:t>facilitate the holding of Remembrance Day Services and Parades</w:t>
      </w:r>
      <w:r w:rsidR="00764B00" w:rsidRPr="0069240A">
        <w:rPr>
          <w:rFonts w:ascii="Arial" w:hAnsi="Arial"/>
          <w:sz w:val="22"/>
          <w:szCs w:val="22"/>
        </w:rPr>
        <w:t>.</w:t>
      </w:r>
    </w:p>
    <w:p w14:paraId="12C0DEF8" w14:textId="6F359966" w:rsidR="00240AC3" w:rsidRPr="0069240A" w:rsidRDefault="00240AC3" w:rsidP="005D4325">
      <w:pPr>
        <w:spacing w:after="240" w:line="360" w:lineRule="auto"/>
        <w:rPr>
          <w:rFonts w:ascii="Arial" w:hAnsi="Arial"/>
          <w:sz w:val="22"/>
          <w:szCs w:val="22"/>
        </w:rPr>
      </w:pPr>
      <w:r w:rsidRPr="0069240A">
        <w:rPr>
          <w:rFonts w:ascii="Arial" w:hAnsi="Arial"/>
          <w:sz w:val="22"/>
          <w:szCs w:val="22"/>
        </w:rPr>
        <w:t>Th</w:t>
      </w:r>
      <w:r w:rsidR="008508CB" w:rsidRPr="0069240A">
        <w:rPr>
          <w:rFonts w:ascii="Arial" w:hAnsi="Arial"/>
          <w:sz w:val="22"/>
          <w:szCs w:val="22"/>
        </w:rPr>
        <w:t xml:space="preserve">e </w:t>
      </w:r>
      <w:r w:rsidRPr="0069240A">
        <w:rPr>
          <w:rFonts w:ascii="Arial" w:hAnsi="Arial"/>
          <w:sz w:val="22"/>
          <w:szCs w:val="22"/>
        </w:rPr>
        <w:t>temporary closure</w:t>
      </w:r>
      <w:r w:rsidR="008508CB" w:rsidRPr="0069240A">
        <w:rPr>
          <w:rFonts w:ascii="Arial" w:hAnsi="Arial"/>
          <w:sz w:val="22"/>
          <w:szCs w:val="22"/>
        </w:rPr>
        <w:t xml:space="preserve">s </w:t>
      </w:r>
      <w:r w:rsidRPr="0069240A">
        <w:rPr>
          <w:rFonts w:ascii="Arial" w:hAnsi="Arial"/>
          <w:sz w:val="22"/>
          <w:szCs w:val="22"/>
        </w:rPr>
        <w:t xml:space="preserve">shall apply to such extent as may from time to time be indicated by the appropriate traffic signs. </w:t>
      </w:r>
    </w:p>
    <w:p w14:paraId="26408D29" w14:textId="291D38DB" w:rsidR="00240AC3" w:rsidRPr="0069240A" w:rsidRDefault="00240AC3" w:rsidP="000F7684">
      <w:pPr>
        <w:pStyle w:val="Heading1"/>
        <w:spacing w:line="360" w:lineRule="auto"/>
        <w:rPr>
          <w:b w:val="0"/>
          <w:bCs/>
          <w:sz w:val="22"/>
          <w:szCs w:val="22"/>
          <w:u w:val="none"/>
        </w:rPr>
      </w:pPr>
      <w:r w:rsidRPr="0069240A">
        <w:rPr>
          <w:b w:val="0"/>
          <w:bCs/>
          <w:sz w:val="22"/>
          <w:szCs w:val="22"/>
          <w:u w:val="none"/>
        </w:rPr>
        <w:t>The event</w:t>
      </w:r>
      <w:r w:rsidR="0074348F" w:rsidRPr="0069240A">
        <w:rPr>
          <w:b w:val="0"/>
          <w:bCs/>
          <w:sz w:val="22"/>
          <w:szCs w:val="22"/>
          <w:u w:val="none"/>
        </w:rPr>
        <w:t>s</w:t>
      </w:r>
      <w:r w:rsidRPr="0069240A">
        <w:rPr>
          <w:b w:val="0"/>
          <w:bCs/>
          <w:sz w:val="22"/>
          <w:szCs w:val="22"/>
          <w:u w:val="none"/>
        </w:rPr>
        <w:t xml:space="preserve"> </w:t>
      </w:r>
      <w:r w:rsidR="007C301A" w:rsidRPr="0069240A">
        <w:rPr>
          <w:b w:val="0"/>
          <w:bCs/>
          <w:sz w:val="22"/>
          <w:szCs w:val="22"/>
          <w:u w:val="none"/>
        </w:rPr>
        <w:t>will take place</w:t>
      </w:r>
      <w:r w:rsidRPr="0069240A">
        <w:rPr>
          <w:b w:val="0"/>
          <w:bCs/>
          <w:sz w:val="22"/>
          <w:szCs w:val="22"/>
          <w:u w:val="none"/>
        </w:rPr>
        <w:t xml:space="preserve"> </w:t>
      </w:r>
      <w:r w:rsidR="0074348F" w:rsidRPr="0069240A">
        <w:rPr>
          <w:b w:val="0"/>
          <w:bCs/>
          <w:sz w:val="22"/>
          <w:szCs w:val="22"/>
          <w:u w:val="none"/>
        </w:rPr>
        <w:t>as detailed below</w:t>
      </w:r>
      <w:r w:rsidR="007118E9" w:rsidRPr="0069240A">
        <w:rPr>
          <w:b w:val="0"/>
          <w:bCs/>
          <w:sz w:val="22"/>
          <w:szCs w:val="22"/>
          <w:u w:val="none"/>
        </w:rPr>
        <w:t>.</w:t>
      </w:r>
      <w:r w:rsidRPr="0069240A">
        <w:rPr>
          <w:b w:val="0"/>
          <w:bCs/>
          <w:sz w:val="22"/>
          <w:szCs w:val="22"/>
          <w:u w:val="none"/>
        </w:rPr>
        <w:fldChar w:fldCharType="begin"/>
      </w:r>
      <w:r w:rsidRPr="0069240A">
        <w:rPr>
          <w:b w:val="0"/>
          <w:bCs/>
          <w:sz w:val="22"/>
          <w:szCs w:val="22"/>
          <w:u w:val="none"/>
        </w:rPr>
        <w:instrText xml:space="preserve">  </w:instrText>
      </w:r>
      <w:r w:rsidRPr="0069240A">
        <w:rPr>
          <w:b w:val="0"/>
          <w:bCs/>
          <w:sz w:val="22"/>
          <w:szCs w:val="22"/>
          <w:u w:val="none"/>
        </w:rPr>
        <w:fldChar w:fldCharType="end"/>
      </w:r>
    </w:p>
    <w:p w14:paraId="234CC8A9" w14:textId="77777777" w:rsidR="00E02FEE" w:rsidRPr="0069240A" w:rsidRDefault="00E02FEE" w:rsidP="00FC3E3D">
      <w:pPr>
        <w:ind w:left="4680" w:hanging="4680"/>
        <w:jc w:val="both"/>
        <w:rPr>
          <w:rFonts w:ascii="Arial" w:hAnsi="Arial"/>
          <w:sz w:val="22"/>
          <w:u w:val="single"/>
        </w:rPr>
      </w:pPr>
    </w:p>
    <w:p w14:paraId="7C334B9C" w14:textId="4FFE8FDE" w:rsidR="00FC3E3D" w:rsidRPr="0069240A" w:rsidRDefault="00FC3E3D" w:rsidP="004D198E">
      <w:pPr>
        <w:rPr>
          <w:rFonts w:ascii="Arial" w:hAnsi="Arial" w:cs="Arial"/>
          <w:sz w:val="22"/>
          <w:szCs w:val="22"/>
          <w:u w:val="single"/>
        </w:rPr>
      </w:pPr>
      <w:r w:rsidRPr="0069240A">
        <w:rPr>
          <w:rFonts w:ascii="Arial" w:hAnsi="Arial" w:cs="Arial"/>
          <w:sz w:val="22"/>
          <w:szCs w:val="22"/>
          <w:u w:val="single"/>
        </w:rPr>
        <w:t>Roads to be closed on S</w:t>
      </w:r>
      <w:r w:rsidR="003749B8" w:rsidRPr="0069240A">
        <w:rPr>
          <w:rFonts w:ascii="Arial" w:hAnsi="Arial" w:cs="Arial"/>
          <w:sz w:val="22"/>
          <w:szCs w:val="22"/>
          <w:u w:val="single"/>
        </w:rPr>
        <w:t>unday 10 Novemb</w:t>
      </w:r>
      <w:r w:rsidR="004D198E" w:rsidRPr="0069240A">
        <w:rPr>
          <w:rFonts w:ascii="Arial" w:hAnsi="Arial" w:cs="Arial"/>
          <w:sz w:val="22"/>
          <w:szCs w:val="22"/>
          <w:u w:val="single"/>
        </w:rPr>
        <w:t>e</w:t>
      </w:r>
      <w:r w:rsidR="003749B8" w:rsidRPr="0069240A">
        <w:rPr>
          <w:rFonts w:ascii="Arial" w:hAnsi="Arial" w:cs="Arial"/>
          <w:sz w:val="22"/>
          <w:szCs w:val="22"/>
          <w:u w:val="single"/>
        </w:rPr>
        <w:t>r and Monday 11 November</w:t>
      </w:r>
      <w:r w:rsidRPr="0069240A">
        <w:rPr>
          <w:rFonts w:ascii="Arial" w:hAnsi="Arial" w:cs="Arial"/>
          <w:sz w:val="22"/>
          <w:szCs w:val="22"/>
          <w:u w:val="single"/>
        </w:rPr>
        <w:t xml:space="preserve"> 202</w:t>
      </w:r>
      <w:r w:rsidR="008E13CA" w:rsidRPr="0069240A">
        <w:rPr>
          <w:rFonts w:ascii="Arial" w:hAnsi="Arial" w:cs="Arial"/>
          <w:sz w:val="22"/>
          <w:szCs w:val="22"/>
          <w:u w:val="single"/>
        </w:rPr>
        <w:t>4</w:t>
      </w:r>
      <w:r w:rsidRPr="0069240A">
        <w:rPr>
          <w:rFonts w:ascii="Arial" w:hAnsi="Arial" w:cs="Arial"/>
          <w:sz w:val="22"/>
          <w:szCs w:val="22"/>
          <w:u w:val="single"/>
        </w:rPr>
        <w:t xml:space="preserve"> for Remembrance Day Services and Parades:-</w:t>
      </w:r>
    </w:p>
    <w:p w14:paraId="6C2F932D" w14:textId="77777777" w:rsidR="00FC3E3D" w:rsidRPr="0069240A" w:rsidRDefault="00FC3E3D" w:rsidP="00FC3E3D">
      <w:pPr>
        <w:ind w:left="4680" w:hanging="4680"/>
        <w:jc w:val="both"/>
        <w:rPr>
          <w:rFonts w:ascii="Arial" w:hAnsi="Arial"/>
          <w:sz w:val="22"/>
        </w:rPr>
      </w:pPr>
    </w:p>
    <w:p w14:paraId="6731C72D" w14:textId="77777777" w:rsidR="00130D11" w:rsidRPr="0069240A" w:rsidRDefault="00130D11" w:rsidP="00130D11">
      <w:pPr>
        <w:rPr>
          <w:rFonts w:ascii="Arial" w:hAnsi="Arial" w:cs="Arial"/>
          <w:sz w:val="22"/>
          <w:szCs w:val="22"/>
        </w:rPr>
      </w:pPr>
    </w:p>
    <w:p w14:paraId="7BB2F7F0" w14:textId="77777777" w:rsidR="00130D11" w:rsidRPr="0069240A" w:rsidRDefault="00130D11" w:rsidP="00130D11">
      <w:pPr>
        <w:rPr>
          <w:rFonts w:ascii="Arial" w:hAnsi="Arial" w:cs="Arial"/>
          <w:b/>
          <w:bCs/>
          <w:sz w:val="22"/>
          <w:szCs w:val="22"/>
        </w:rPr>
      </w:pPr>
      <w:r w:rsidRPr="0069240A">
        <w:rPr>
          <w:rFonts w:ascii="Arial" w:hAnsi="Arial" w:cs="Arial"/>
          <w:b/>
          <w:bCs/>
          <w:sz w:val="22"/>
          <w:szCs w:val="22"/>
        </w:rPr>
        <w:t>Houghton Regis</w:t>
      </w:r>
    </w:p>
    <w:p w14:paraId="1BDEB64A" w14:textId="77777777" w:rsidR="00130D11" w:rsidRPr="0069240A" w:rsidRDefault="00130D11" w:rsidP="00130D11">
      <w:pPr>
        <w:rPr>
          <w:rFonts w:ascii="Arial" w:hAnsi="Arial" w:cs="Arial"/>
          <w:sz w:val="22"/>
          <w:szCs w:val="22"/>
        </w:rPr>
      </w:pPr>
      <w:r w:rsidRPr="0069240A">
        <w:rPr>
          <w:rFonts w:ascii="Arial" w:hAnsi="Arial" w:cs="Arial"/>
          <w:sz w:val="22"/>
          <w:szCs w:val="22"/>
        </w:rPr>
        <w:t xml:space="preserve">High Street between junctions with Bedford Road and Tithe Farm Road and The Green between junctions with Tithe Farm Road and Park Avenue from 10:45am and 11:15am </w:t>
      </w:r>
    </w:p>
    <w:p w14:paraId="447F6DA9" w14:textId="77777777" w:rsidR="005D4325" w:rsidRPr="0069240A" w:rsidRDefault="005D4325" w:rsidP="00FC3E3D">
      <w:pPr>
        <w:jc w:val="both"/>
        <w:rPr>
          <w:rFonts w:ascii="Arial" w:hAnsi="Arial"/>
          <w:sz w:val="22"/>
          <w:u w:val="single"/>
        </w:rPr>
      </w:pPr>
    </w:p>
    <w:p w14:paraId="0E2BCAA4" w14:textId="59A1B64B" w:rsidR="00FC3E3D" w:rsidRPr="0069240A" w:rsidRDefault="00FC3E3D" w:rsidP="00FC3E3D">
      <w:pPr>
        <w:jc w:val="both"/>
        <w:rPr>
          <w:rFonts w:ascii="Arial" w:hAnsi="Arial"/>
          <w:sz w:val="22"/>
          <w:u w:val="single"/>
        </w:rPr>
      </w:pPr>
      <w:r w:rsidRPr="0069240A">
        <w:rPr>
          <w:rFonts w:ascii="Arial" w:hAnsi="Arial"/>
          <w:sz w:val="22"/>
          <w:u w:val="single"/>
        </w:rPr>
        <w:t xml:space="preserve">Roads to be closed on Sunday </w:t>
      </w:r>
      <w:r w:rsidR="009C7605" w:rsidRPr="0069240A">
        <w:rPr>
          <w:rFonts w:ascii="Arial" w:hAnsi="Arial"/>
          <w:sz w:val="22"/>
          <w:u w:val="single"/>
        </w:rPr>
        <w:t xml:space="preserve">10 </w:t>
      </w:r>
      <w:r w:rsidRPr="0069240A">
        <w:rPr>
          <w:rFonts w:ascii="Arial" w:hAnsi="Arial"/>
          <w:sz w:val="22"/>
          <w:u w:val="single"/>
        </w:rPr>
        <w:t>November 202</w:t>
      </w:r>
      <w:r w:rsidR="008E13CA" w:rsidRPr="0069240A">
        <w:rPr>
          <w:rFonts w:ascii="Arial" w:hAnsi="Arial"/>
          <w:sz w:val="22"/>
          <w:u w:val="single"/>
        </w:rPr>
        <w:t>4</w:t>
      </w:r>
      <w:r w:rsidRPr="0069240A">
        <w:rPr>
          <w:rFonts w:ascii="Arial" w:hAnsi="Arial"/>
          <w:sz w:val="22"/>
          <w:u w:val="single"/>
        </w:rPr>
        <w:t xml:space="preserve"> for Remembrance Day Services and Parades:-</w:t>
      </w:r>
    </w:p>
    <w:p w14:paraId="42712A98" w14:textId="77777777" w:rsidR="00D73B28" w:rsidRPr="0069240A" w:rsidRDefault="00D73B28" w:rsidP="0034691B">
      <w:pPr>
        <w:rPr>
          <w:rFonts w:ascii="Arial" w:hAnsi="Arial" w:cs="Arial"/>
        </w:rPr>
      </w:pPr>
    </w:p>
    <w:p w14:paraId="1F21A7C4" w14:textId="74457BA6" w:rsidR="00A60DBB" w:rsidRPr="0069240A" w:rsidRDefault="00A60DBB" w:rsidP="0034691B">
      <w:pPr>
        <w:rPr>
          <w:rFonts w:ascii="Arial" w:hAnsi="Arial" w:cs="Arial"/>
          <w:b/>
          <w:bCs/>
          <w:sz w:val="22"/>
          <w:szCs w:val="22"/>
        </w:rPr>
      </w:pPr>
      <w:r w:rsidRPr="0069240A">
        <w:rPr>
          <w:rFonts w:ascii="Arial" w:hAnsi="Arial" w:cs="Arial"/>
          <w:b/>
          <w:bCs/>
          <w:sz w:val="22"/>
          <w:szCs w:val="22"/>
        </w:rPr>
        <w:t>Ampthill</w:t>
      </w:r>
    </w:p>
    <w:p w14:paraId="366329C5" w14:textId="225473C9" w:rsidR="0034691B" w:rsidRPr="0069240A" w:rsidRDefault="00A60DBB" w:rsidP="0034691B">
      <w:pPr>
        <w:rPr>
          <w:rFonts w:ascii="Arial" w:hAnsi="Arial" w:cs="Arial"/>
          <w:sz w:val="22"/>
          <w:szCs w:val="22"/>
        </w:rPr>
      </w:pPr>
      <w:r w:rsidRPr="0069240A">
        <w:rPr>
          <w:rFonts w:ascii="Arial" w:hAnsi="Arial" w:cs="Arial"/>
          <w:sz w:val="22"/>
          <w:szCs w:val="22"/>
        </w:rPr>
        <w:t>Rectory Lane</w:t>
      </w:r>
      <w:r w:rsidR="000B3155" w:rsidRPr="0069240A">
        <w:rPr>
          <w:rFonts w:ascii="Arial" w:hAnsi="Arial" w:cs="Arial"/>
          <w:sz w:val="22"/>
          <w:szCs w:val="22"/>
        </w:rPr>
        <w:t xml:space="preserve"> between the</w:t>
      </w:r>
      <w:r w:rsidR="004211C9" w:rsidRPr="0069240A">
        <w:rPr>
          <w:rFonts w:ascii="Arial" w:hAnsi="Arial" w:cs="Arial"/>
          <w:sz w:val="22"/>
          <w:szCs w:val="22"/>
        </w:rPr>
        <w:t xml:space="preserve"> Church and junction with Chur</w:t>
      </w:r>
      <w:r w:rsidR="007D5FFB" w:rsidRPr="0069240A">
        <w:rPr>
          <w:rFonts w:ascii="Arial" w:hAnsi="Arial" w:cs="Arial"/>
          <w:sz w:val="22"/>
          <w:szCs w:val="22"/>
        </w:rPr>
        <w:t>ch Street, Church Street</w:t>
      </w:r>
      <w:r w:rsidR="00174B02" w:rsidRPr="0069240A">
        <w:rPr>
          <w:rFonts w:ascii="Arial" w:hAnsi="Arial" w:cs="Arial"/>
          <w:sz w:val="22"/>
          <w:szCs w:val="22"/>
        </w:rPr>
        <w:t xml:space="preserve"> between the </w:t>
      </w:r>
      <w:r w:rsidR="000D738A" w:rsidRPr="0069240A">
        <w:rPr>
          <w:rFonts w:ascii="Arial" w:hAnsi="Arial" w:cs="Arial"/>
          <w:sz w:val="22"/>
          <w:szCs w:val="22"/>
        </w:rPr>
        <w:t>junctions with Rectory Lane and Dunstable Street</w:t>
      </w:r>
      <w:r w:rsidR="00EE3FC9" w:rsidRPr="0069240A">
        <w:rPr>
          <w:rFonts w:ascii="Arial" w:hAnsi="Arial" w:cs="Arial"/>
          <w:sz w:val="22"/>
          <w:szCs w:val="22"/>
        </w:rPr>
        <w:t xml:space="preserve"> and</w:t>
      </w:r>
      <w:r w:rsidR="000D738A" w:rsidRPr="0069240A">
        <w:rPr>
          <w:rFonts w:ascii="Arial" w:hAnsi="Arial" w:cs="Arial"/>
          <w:sz w:val="22"/>
          <w:szCs w:val="22"/>
        </w:rPr>
        <w:t xml:space="preserve"> Woburn Street between the junctions with Dunstable Street and Russett Close</w:t>
      </w:r>
      <w:r w:rsidR="006004BC" w:rsidRPr="0069240A">
        <w:rPr>
          <w:rFonts w:ascii="Arial" w:hAnsi="Arial" w:cs="Arial"/>
          <w:sz w:val="22"/>
          <w:szCs w:val="22"/>
        </w:rPr>
        <w:t xml:space="preserve"> from 10am to 11am.</w:t>
      </w:r>
    </w:p>
    <w:p w14:paraId="4F57EB8D" w14:textId="77777777" w:rsidR="00006761" w:rsidRPr="0069240A" w:rsidRDefault="00006761" w:rsidP="0034691B">
      <w:pPr>
        <w:rPr>
          <w:rFonts w:ascii="Arial" w:hAnsi="Arial" w:cs="Arial"/>
          <w:sz w:val="22"/>
          <w:szCs w:val="22"/>
        </w:rPr>
      </w:pPr>
    </w:p>
    <w:p w14:paraId="0B6C46C6" w14:textId="27F88266" w:rsidR="00006761" w:rsidRPr="0069240A" w:rsidRDefault="00006761" w:rsidP="0034691B">
      <w:pPr>
        <w:rPr>
          <w:rFonts w:ascii="Arial" w:hAnsi="Arial" w:cs="Arial"/>
          <w:b/>
          <w:bCs/>
          <w:sz w:val="22"/>
          <w:szCs w:val="22"/>
        </w:rPr>
      </w:pPr>
      <w:r w:rsidRPr="0069240A">
        <w:rPr>
          <w:rFonts w:ascii="Arial" w:hAnsi="Arial" w:cs="Arial"/>
          <w:b/>
          <w:bCs/>
          <w:sz w:val="22"/>
          <w:szCs w:val="22"/>
        </w:rPr>
        <w:t>Arlesey</w:t>
      </w:r>
    </w:p>
    <w:p w14:paraId="756C9E53" w14:textId="6210FF5B" w:rsidR="00006761" w:rsidRPr="0069240A" w:rsidRDefault="00BC4967" w:rsidP="0034691B">
      <w:pPr>
        <w:rPr>
          <w:rFonts w:ascii="Arial" w:hAnsi="Arial" w:cs="Arial"/>
          <w:sz w:val="22"/>
          <w:szCs w:val="22"/>
        </w:rPr>
      </w:pPr>
      <w:r w:rsidRPr="0069240A">
        <w:rPr>
          <w:rFonts w:ascii="Arial" w:hAnsi="Arial" w:cs="Arial"/>
          <w:sz w:val="22"/>
          <w:szCs w:val="22"/>
        </w:rPr>
        <w:t xml:space="preserve">High Street from Goodwin Drive to Church Lane, Church Lane from High Street to Glebe Avenue, </w:t>
      </w:r>
      <w:r w:rsidR="00E80435" w:rsidRPr="0069240A">
        <w:rPr>
          <w:rFonts w:ascii="Arial" w:hAnsi="Arial" w:cs="Arial"/>
          <w:sz w:val="22"/>
          <w:szCs w:val="22"/>
        </w:rPr>
        <w:t>full length of Glebe Avenue</w:t>
      </w:r>
      <w:r w:rsidR="00EE3FC9" w:rsidRPr="0069240A">
        <w:rPr>
          <w:rFonts w:ascii="Arial" w:hAnsi="Arial" w:cs="Arial"/>
          <w:sz w:val="22"/>
          <w:szCs w:val="22"/>
        </w:rPr>
        <w:t xml:space="preserve"> and </w:t>
      </w:r>
      <w:r w:rsidR="00E80435" w:rsidRPr="0069240A">
        <w:rPr>
          <w:rFonts w:ascii="Arial" w:hAnsi="Arial" w:cs="Arial"/>
          <w:sz w:val="22"/>
          <w:szCs w:val="22"/>
        </w:rPr>
        <w:t>House Lane from</w:t>
      </w:r>
      <w:r w:rsidR="007357B2" w:rsidRPr="0069240A">
        <w:rPr>
          <w:rFonts w:ascii="Arial" w:hAnsi="Arial" w:cs="Arial"/>
          <w:sz w:val="22"/>
          <w:szCs w:val="22"/>
        </w:rPr>
        <w:t xml:space="preserve"> Glebe Avenue to High Street from 09:30am to 12pm.</w:t>
      </w:r>
    </w:p>
    <w:p w14:paraId="1BFD806F" w14:textId="77777777" w:rsidR="00A60DBB" w:rsidRPr="0069240A" w:rsidRDefault="00A60DBB" w:rsidP="00FC3E3D">
      <w:pPr>
        <w:ind w:left="4680" w:hanging="4680"/>
        <w:jc w:val="both"/>
        <w:rPr>
          <w:rFonts w:ascii="Arial" w:hAnsi="Arial"/>
          <w:b/>
          <w:bCs/>
          <w:sz w:val="22"/>
          <w:szCs w:val="22"/>
        </w:rPr>
      </w:pPr>
    </w:p>
    <w:p w14:paraId="442D834E" w14:textId="51BA1EC9" w:rsidR="00532354" w:rsidRPr="0069240A" w:rsidRDefault="00532354" w:rsidP="00FC3E3D">
      <w:pPr>
        <w:ind w:left="4680" w:hanging="4680"/>
        <w:jc w:val="both"/>
        <w:rPr>
          <w:rFonts w:ascii="Arial" w:hAnsi="Arial"/>
          <w:b/>
          <w:bCs/>
          <w:sz w:val="22"/>
          <w:szCs w:val="22"/>
        </w:rPr>
      </w:pPr>
      <w:r w:rsidRPr="0069240A">
        <w:rPr>
          <w:rFonts w:ascii="Arial" w:hAnsi="Arial"/>
          <w:b/>
          <w:bCs/>
          <w:sz w:val="22"/>
          <w:szCs w:val="22"/>
        </w:rPr>
        <w:t>Aspley Heath</w:t>
      </w:r>
    </w:p>
    <w:p w14:paraId="53B2C39F" w14:textId="56419F43" w:rsidR="00532354" w:rsidRPr="0069240A" w:rsidRDefault="00A014EB" w:rsidP="00FC3E3D">
      <w:pPr>
        <w:ind w:left="4680" w:hanging="4680"/>
        <w:jc w:val="both"/>
        <w:rPr>
          <w:rFonts w:ascii="Arial" w:hAnsi="Arial"/>
          <w:sz w:val="22"/>
          <w:szCs w:val="22"/>
        </w:rPr>
      </w:pPr>
      <w:r w:rsidRPr="0069240A">
        <w:rPr>
          <w:rFonts w:ascii="Arial" w:hAnsi="Arial"/>
          <w:sz w:val="22"/>
          <w:szCs w:val="22"/>
        </w:rPr>
        <w:t>Church Road between St Michaels Church and junction with Woburn Road from 10:30am to 11am.</w:t>
      </w:r>
    </w:p>
    <w:p w14:paraId="269EAB81" w14:textId="77777777" w:rsidR="00D95D57" w:rsidRPr="0069240A" w:rsidRDefault="00D95D57" w:rsidP="00FC3E3D">
      <w:pPr>
        <w:ind w:left="4680" w:hanging="4680"/>
        <w:jc w:val="both"/>
        <w:rPr>
          <w:rFonts w:ascii="Arial" w:hAnsi="Arial"/>
          <w:sz w:val="22"/>
          <w:szCs w:val="22"/>
        </w:rPr>
      </w:pPr>
    </w:p>
    <w:p w14:paraId="5F83FA24" w14:textId="692DC578" w:rsidR="003307FD" w:rsidRPr="0069240A" w:rsidRDefault="003307FD" w:rsidP="00FC3E3D">
      <w:pPr>
        <w:ind w:left="4680" w:hanging="4680"/>
        <w:jc w:val="both"/>
        <w:rPr>
          <w:rFonts w:ascii="Arial" w:hAnsi="Arial"/>
          <w:b/>
          <w:bCs/>
          <w:sz w:val="22"/>
          <w:szCs w:val="22"/>
        </w:rPr>
      </w:pPr>
      <w:r w:rsidRPr="0069240A">
        <w:rPr>
          <w:rFonts w:ascii="Arial" w:hAnsi="Arial"/>
          <w:b/>
          <w:bCs/>
          <w:sz w:val="22"/>
          <w:szCs w:val="22"/>
        </w:rPr>
        <w:t>Barton Le Clay</w:t>
      </w:r>
    </w:p>
    <w:p w14:paraId="351E660E" w14:textId="41214237" w:rsidR="00A60DBB" w:rsidRPr="0069240A" w:rsidRDefault="00991E08" w:rsidP="00724689">
      <w:pPr>
        <w:rPr>
          <w:rFonts w:ascii="Arial" w:hAnsi="Arial" w:cs="Arial"/>
          <w:sz w:val="22"/>
          <w:szCs w:val="22"/>
        </w:rPr>
      </w:pPr>
      <w:r w:rsidRPr="0069240A">
        <w:rPr>
          <w:rFonts w:ascii="Arial" w:hAnsi="Arial" w:cs="Arial"/>
          <w:sz w:val="22"/>
          <w:szCs w:val="22"/>
        </w:rPr>
        <w:t>Hexton Road</w:t>
      </w:r>
      <w:r w:rsidR="000B3155" w:rsidRPr="0069240A">
        <w:rPr>
          <w:rFonts w:ascii="Arial" w:hAnsi="Arial" w:cs="Arial"/>
          <w:sz w:val="22"/>
          <w:szCs w:val="22"/>
        </w:rPr>
        <w:t xml:space="preserve"> </w:t>
      </w:r>
      <w:r w:rsidRPr="0069240A">
        <w:rPr>
          <w:rFonts w:ascii="Arial" w:hAnsi="Arial" w:cs="Arial"/>
          <w:sz w:val="22"/>
          <w:szCs w:val="22"/>
        </w:rPr>
        <w:t xml:space="preserve">between junctions with Luton Road and Manor Road and Bedford Road between </w:t>
      </w:r>
      <w:r w:rsidR="007C1CDE" w:rsidRPr="0069240A">
        <w:rPr>
          <w:rFonts w:ascii="Arial" w:hAnsi="Arial" w:cs="Arial"/>
          <w:sz w:val="22"/>
          <w:szCs w:val="22"/>
        </w:rPr>
        <w:t>junctions with Hexton Road and Sharpenhoe Road</w:t>
      </w:r>
      <w:r w:rsidR="00EA4ABD" w:rsidRPr="0069240A">
        <w:rPr>
          <w:rFonts w:ascii="Arial" w:hAnsi="Arial" w:cs="Arial"/>
          <w:sz w:val="22"/>
          <w:szCs w:val="22"/>
        </w:rPr>
        <w:t xml:space="preserve"> from 10:30am to 11:30am.</w:t>
      </w:r>
    </w:p>
    <w:p w14:paraId="19BD3FB8" w14:textId="77777777" w:rsidR="002F79CC" w:rsidRPr="0069240A" w:rsidRDefault="002F79CC" w:rsidP="00724689">
      <w:pPr>
        <w:rPr>
          <w:rFonts w:ascii="Arial" w:hAnsi="Arial" w:cs="Arial"/>
          <w:sz w:val="22"/>
          <w:szCs w:val="22"/>
        </w:rPr>
      </w:pPr>
    </w:p>
    <w:p w14:paraId="6277121B" w14:textId="37282120" w:rsidR="002F79CC" w:rsidRPr="0069240A" w:rsidRDefault="002F79CC" w:rsidP="00724689">
      <w:pPr>
        <w:rPr>
          <w:rFonts w:ascii="Arial" w:hAnsi="Arial" w:cs="Arial"/>
          <w:b/>
          <w:bCs/>
          <w:sz w:val="22"/>
          <w:szCs w:val="22"/>
        </w:rPr>
      </w:pPr>
      <w:r w:rsidRPr="0069240A">
        <w:rPr>
          <w:rFonts w:ascii="Arial" w:hAnsi="Arial" w:cs="Arial"/>
          <w:b/>
          <w:bCs/>
          <w:sz w:val="22"/>
          <w:szCs w:val="22"/>
        </w:rPr>
        <w:t>Biggleswade</w:t>
      </w:r>
    </w:p>
    <w:p w14:paraId="1D183E94" w14:textId="0F552F87" w:rsidR="002F79CC" w:rsidRPr="0069240A" w:rsidRDefault="002F79CC" w:rsidP="00724689">
      <w:pPr>
        <w:rPr>
          <w:rFonts w:ascii="Arial" w:hAnsi="Arial" w:cs="Arial"/>
          <w:sz w:val="22"/>
          <w:szCs w:val="22"/>
        </w:rPr>
      </w:pPr>
      <w:r w:rsidRPr="0069240A">
        <w:rPr>
          <w:rFonts w:ascii="Arial" w:hAnsi="Arial" w:cs="Arial"/>
          <w:sz w:val="22"/>
          <w:szCs w:val="22"/>
        </w:rPr>
        <w:t>Market Square, Sa</w:t>
      </w:r>
      <w:r w:rsidR="0036438B" w:rsidRPr="0069240A">
        <w:rPr>
          <w:rFonts w:ascii="Arial" w:hAnsi="Arial" w:cs="Arial"/>
          <w:sz w:val="22"/>
          <w:szCs w:val="22"/>
        </w:rPr>
        <w:t>ffron Road, High Street between junctions with St Andrews Street and Rose Lane, Hitchin Street between junctions with Market Square and Saffron Road, Station Road between junctions with Saffron Road and High Street</w:t>
      </w:r>
      <w:r w:rsidR="00C2281C" w:rsidRPr="0069240A">
        <w:rPr>
          <w:rFonts w:ascii="Arial" w:hAnsi="Arial" w:cs="Arial"/>
          <w:sz w:val="22"/>
          <w:szCs w:val="22"/>
        </w:rPr>
        <w:t xml:space="preserve"> from 8am to</w:t>
      </w:r>
      <w:r w:rsidR="006004BC" w:rsidRPr="0069240A">
        <w:rPr>
          <w:rFonts w:ascii="Arial" w:hAnsi="Arial" w:cs="Arial"/>
          <w:sz w:val="22"/>
          <w:szCs w:val="22"/>
        </w:rPr>
        <w:t xml:space="preserve"> 1pm.</w:t>
      </w:r>
    </w:p>
    <w:p w14:paraId="1D4695BD" w14:textId="77777777" w:rsidR="003307FD" w:rsidRPr="0069240A" w:rsidRDefault="003307FD" w:rsidP="00FC3E3D">
      <w:pPr>
        <w:ind w:left="4680" w:hanging="4680"/>
        <w:jc w:val="both"/>
        <w:rPr>
          <w:rFonts w:ascii="Arial" w:hAnsi="Arial"/>
          <w:b/>
          <w:bCs/>
          <w:sz w:val="22"/>
          <w:szCs w:val="22"/>
        </w:rPr>
      </w:pPr>
    </w:p>
    <w:p w14:paraId="7258942F" w14:textId="1B643CF9" w:rsidR="00BC5B7D" w:rsidRPr="0069240A" w:rsidRDefault="00BC5B7D" w:rsidP="00FC3E3D">
      <w:pPr>
        <w:ind w:left="4680" w:hanging="4680"/>
        <w:jc w:val="both"/>
        <w:rPr>
          <w:rFonts w:ascii="Arial" w:hAnsi="Arial"/>
          <w:b/>
          <w:bCs/>
          <w:sz w:val="22"/>
          <w:szCs w:val="22"/>
        </w:rPr>
      </w:pPr>
      <w:r w:rsidRPr="0069240A">
        <w:rPr>
          <w:rFonts w:ascii="Arial" w:hAnsi="Arial"/>
          <w:b/>
          <w:bCs/>
          <w:sz w:val="22"/>
          <w:szCs w:val="22"/>
        </w:rPr>
        <w:t>Caddington</w:t>
      </w:r>
    </w:p>
    <w:p w14:paraId="334D81A3" w14:textId="737C0978" w:rsidR="00BC5B7D" w:rsidRPr="0069240A" w:rsidRDefault="001D3BAF" w:rsidP="00FC3E3D">
      <w:pPr>
        <w:ind w:left="4680" w:hanging="4680"/>
        <w:jc w:val="both"/>
        <w:rPr>
          <w:rFonts w:ascii="Arial" w:hAnsi="Arial"/>
          <w:sz w:val="22"/>
          <w:szCs w:val="22"/>
        </w:rPr>
      </w:pPr>
      <w:r w:rsidRPr="0069240A">
        <w:rPr>
          <w:rFonts w:ascii="Arial" w:hAnsi="Arial"/>
          <w:sz w:val="22"/>
          <w:szCs w:val="22"/>
        </w:rPr>
        <w:t>Dunstable Road from Chaul End Road to Mossman Drive from 1030am to 1130am.</w:t>
      </w:r>
    </w:p>
    <w:p w14:paraId="4B04DF00" w14:textId="77777777" w:rsidR="00B35768" w:rsidRPr="0069240A" w:rsidRDefault="00B35768" w:rsidP="00FC3E3D">
      <w:pPr>
        <w:ind w:left="4680" w:hanging="4680"/>
        <w:jc w:val="both"/>
        <w:rPr>
          <w:rFonts w:ascii="Arial" w:hAnsi="Arial"/>
          <w:sz w:val="22"/>
          <w:szCs w:val="22"/>
        </w:rPr>
      </w:pPr>
    </w:p>
    <w:p w14:paraId="35958C06" w14:textId="0A0D8A49" w:rsidR="00B35768" w:rsidRPr="0069240A" w:rsidRDefault="00B35768" w:rsidP="00FC3E3D">
      <w:pPr>
        <w:ind w:left="4680" w:hanging="4680"/>
        <w:jc w:val="both"/>
        <w:rPr>
          <w:rFonts w:ascii="Arial" w:hAnsi="Arial"/>
          <w:b/>
          <w:bCs/>
          <w:sz w:val="22"/>
          <w:szCs w:val="22"/>
        </w:rPr>
      </w:pPr>
      <w:r w:rsidRPr="0069240A">
        <w:rPr>
          <w:rFonts w:ascii="Arial" w:hAnsi="Arial"/>
          <w:b/>
          <w:bCs/>
          <w:sz w:val="22"/>
          <w:szCs w:val="22"/>
        </w:rPr>
        <w:t>Clifton</w:t>
      </w:r>
    </w:p>
    <w:p w14:paraId="5175772A" w14:textId="14757094" w:rsidR="00B35768" w:rsidRPr="0069240A" w:rsidRDefault="00B35768" w:rsidP="00FC3E3D">
      <w:pPr>
        <w:ind w:left="4680" w:hanging="4680"/>
        <w:jc w:val="both"/>
        <w:rPr>
          <w:rFonts w:ascii="Arial" w:hAnsi="Arial"/>
          <w:sz w:val="22"/>
          <w:szCs w:val="22"/>
        </w:rPr>
      </w:pPr>
      <w:r w:rsidRPr="0069240A">
        <w:rPr>
          <w:rFonts w:ascii="Arial" w:hAnsi="Arial"/>
          <w:sz w:val="22"/>
          <w:szCs w:val="22"/>
        </w:rPr>
        <w:t>Church Street and Grange Street from 10:30am to 11:30am.</w:t>
      </w:r>
    </w:p>
    <w:p w14:paraId="046067BD" w14:textId="77777777" w:rsidR="001D3BAF" w:rsidRPr="0069240A" w:rsidRDefault="001D3BAF" w:rsidP="00FC3E3D">
      <w:pPr>
        <w:ind w:left="4680" w:hanging="4680"/>
        <w:jc w:val="both"/>
        <w:rPr>
          <w:rFonts w:ascii="Arial" w:hAnsi="Arial"/>
          <w:b/>
          <w:bCs/>
          <w:sz w:val="22"/>
          <w:szCs w:val="22"/>
        </w:rPr>
      </w:pPr>
    </w:p>
    <w:p w14:paraId="6F9BF5B5" w14:textId="7492317A" w:rsidR="006B5992" w:rsidRPr="0069240A" w:rsidRDefault="006B5992" w:rsidP="00FC3E3D">
      <w:pPr>
        <w:ind w:left="4680" w:hanging="4680"/>
        <w:jc w:val="both"/>
        <w:rPr>
          <w:rFonts w:ascii="Arial" w:hAnsi="Arial"/>
          <w:b/>
          <w:bCs/>
          <w:sz w:val="22"/>
          <w:szCs w:val="22"/>
        </w:rPr>
      </w:pPr>
      <w:r w:rsidRPr="0069240A">
        <w:rPr>
          <w:rFonts w:ascii="Arial" w:hAnsi="Arial"/>
          <w:b/>
          <w:bCs/>
          <w:sz w:val="22"/>
          <w:szCs w:val="22"/>
        </w:rPr>
        <w:t>Cranfield</w:t>
      </w:r>
    </w:p>
    <w:p w14:paraId="1DD30B0D" w14:textId="5B859E3E" w:rsidR="006B5992" w:rsidRPr="0069240A" w:rsidRDefault="000737AA" w:rsidP="00FC3E3D">
      <w:pPr>
        <w:ind w:left="4680" w:hanging="4680"/>
        <w:jc w:val="both"/>
        <w:rPr>
          <w:rFonts w:ascii="Arial" w:hAnsi="Arial"/>
          <w:sz w:val="22"/>
          <w:szCs w:val="22"/>
        </w:rPr>
      </w:pPr>
      <w:r w:rsidRPr="0069240A">
        <w:rPr>
          <w:rFonts w:ascii="Arial" w:hAnsi="Arial"/>
          <w:sz w:val="22"/>
          <w:szCs w:val="22"/>
        </w:rPr>
        <w:t>High Street between junctions with Lodge Road and Court Road from 10:30am to 11:30am.</w:t>
      </w:r>
    </w:p>
    <w:p w14:paraId="75CAFBD6" w14:textId="77777777" w:rsidR="00F87CDB" w:rsidRPr="0069240A" w:rsidRDefault="00F87CDB" w:rsidP="00FC3E3D">
      <w:pPr>
        <w:ind w:left="4680" w:hanging="4680"/>
        <w:jc w:val="both"/>
        <w:rPr>
          <w:rFonts w:ascii="Arial" w:hAnsi="Arial"/>
          <w:sz w:val="22"/>
          <w:szCs w:val="22"/>
        </w:rPr>
      </w:pPr>
    </w:p>
    <w:p w14:paraId="1424603B" w14:textId="77777777" w:rsidR="002A534C" w:rsidRPr="0069240A" w:rsidRDefault="002A534C" w:rsidP="00724689">
      <w:pPr>
        <w:rPr>
          <w:rFonts w:ascii="Arial" w:hAnsi="Arial" w:cs="Arial"/>
          <w:b/>
          <w:bCs/>
          <w:sz w:val="22"/>
          <w:szCs w:val="22"/>
        </w:rPr>
      </w:pPr>
      <w:r w:rsidRPr="0069240A">
        <w:rPr>
          <w:rFonts w:ascii="Arial" w:hAnsi="Arial" w:cs="Arial"/>
          <w:b/>
          <w:bCs/>
          <w:sz w:val="22"/>
          <w:szCs w:val="22"/>
        </w:rPr>
        <w:t>Flitwick</w:t>
      </w:r>
    </w:p>
    <w:p w14:paraId="7055B9A8" w14:textId="6B617FC3" w:rsidR="002A534C" w:rsidRPr="0069240A" w:rsidRDefault="00724689" w:rsidP="00724689">
      <w:pPr>
        <w:rPr>
          <w:rFonts w:ascii="Arial" w:hAnsi="Arial" w:cs="Arial"/>
          <w:sz w:val="22"/>
          <w:szCs w:val="22"/>
        </w:rPr>
      </w:pPr>
      <w:r w:rsidRPr="0069240A">
        <w:rPr>
          <w:rFonts w:ascii="Arial" w:hAnsi="Arial" w:cs="Arial"/>
          <w:sz w:val="22"/>
          <w:szCs w:val="22"/>
        </w:rPr>
        <w:t>Kings Road between junctions with Princess Close and Station Road and Station Road between junctions with Kings Road and Oak Road</w:t>
      </w:r>
      <w:r w:rsidR="002435E8" w:rsidRPr="0069240A">
        <w:rPr>
          <w:rFonts w:ascii="Arial" w:hAnsi="Arial" w:cs="Arial"/>
          <w:sz w:val="22"/>
          <w:szCs w:val="22"/>
        </w:rPr>
        <w:t xml:space="preserve"> from 01:30pm to </w:t>
      </w:r>
      <w:r w:rsidR="002068E3" w:rsidRPr="0069240A">
        <w:rPr>
          <w:rFonts w:ascii="Arial" w:hAnsi="Arial" w:cs="Arial"/>
          <w:sz w:val="22"/>
          <w:szCs w:val="22"/>
        </w:rPr>
        <w:t>04:30pm.</w:t>
      </w:r>
    </w:p>
    <w:p w14:paraId="12B760AB" w14:textId="77777777" w:rsidR="00724689" w:rsidRPr="0069240A" w:rsidRDefault="00724689" w:rsidP="00724689">
      <w:pPr>
        <w:rPr>
          <w:rFonts w:ascii="Arial" w:hAnsi="Arial" w:cs="Arial"/>
          <w:sz w:val="22"/>
          <w:szCs w:val="22"/>
        </w:rPr>
      </w:pPr>
    </w:p>
    <w:p w14:paraId="43A8C47F" w14:textId="7ED8CDFE" w:rsidR="00952240" w:rsidRPr="0069240A" w:rsidRDefault="00952240" w:rsidP="00724689">
      <w:pPr>
        <w:rPr>
          <w:rFonts w:ascii="Arial" w:hAnsi="Arial" w:cs="Arial"/>
          <w:b/>
          <w:bCs/>
          <w:sz w:val="22"/>
          <w:szCs w:val="22"/>
        </w:rPr>
      </w:pPr>
      <w:r w:rsidRPr="0069240A">
        <w:rPr>
          <w:rFonts w:ascii="Arial" w:hAnsi="Arial" w:cs="Arial"/>
          <w:b/>
          <w:bCs/>
          <w:sz w:val="22"/>
          <w:szCs w:val="22"/>
        </w:rPr>
        <w:t>Henlow</w:t>
      </w:r>
    </w:p>
    <w:p w14:paraId="2AF72692" w14:textId="68AC3F85" w:rsidR="00952240" w:rsidRPr="0069240A" w:rsidRDefault="00952240" w:rsidP="00724689">
      <w:pPr>
        <w:rPr>
          <w:rFonts w:ascii="Arial" w:hAnsi="Arial" w:cs="Arial"/>
          <w:sz w:val="22"/>
          <w:szCs w:val="22"/>
        </w:rPr>
      </w:pPr>
      <w:r w:rsidRPr="0069240A">
        <w:rPr>
          <w:rFonts w:ascii="Arial" w:hAnsi="Arial" w:cs="Arial"/>
          <w:sz w:val="22"/>
          <w:szCs w:val="22"/>
        </w:rPr>
        <w:t>High Street between junctions with Park Lane and Church Road from 10:30am to 11:30am.</w:t>
      </w:r>
    </w:p>
    <w:p w14:paraId="320C7C6F" w14:textId="77777777" w:rsidR="00952240" w:rsidRPr="0069240A" w:rsidRDefault="00952240" w:rsidP="00724689">
      <w:pPr>
        <w:rPr>
          <w:rFonts w:ascii="Arial" w:hAnsi="Arial" w:cs="Arial"/>
          <w:sz w:val="22"/>
          <w:szCs w:val="22"/>
        </w:rPr>
      </w:pPr>
    </w:p>
    <w:p w14:paraId="258E0626" w14:textId="0168883F" w:rsidR="008C6DA0" w:rsidRPr="0069240A" w:rsidRDefault="008C6DA0" w:rsidP="00724689">
      <w:pPr>
        <w:rPr>
          <w:rFonts w:ascii="Arial" w:hAnsi="Arial" w:cs="Arial"/>
          <w:b/>
          <w:bCs/>
          <w:sz w:val="22"/>
          <w:szCs w:val="22"/>
        </w:rPr>
      </w:pPr>
      <w:r w:rsidRPr="0069240A">
        <w:rPr>
          <w:rFonts w:ascii="Arial" w:hAnsi="Arial" w:cs="Arial"/>
          <w:b/>
          <w:bCs/>
          <w:sz w:val="22"/>
          <w:szCs w:val="22"/>
        </w:rPr>
        <w:t>Harlington</w:t>
      </w:r>
    </w:p>
    <w:p w14:paraId="7A96E1DA" w14:textId="7808ECD8" w:rsidR="008C6DA0" w:rsidRPr="0069240A" w:rsidRDefault="008C6DA0" w:rsidP="00724689">
      <w:pPr>
        <w:rPr>
          <w:rFonts w:ascii="Arial" w:hAnsi="Arial" w:cs="Arial"/>
          <w:sz w:val="22"/>
          <w:szCs w:val="22"/>
        </w:rPr>
      </w:pPr>
      <w:r w:rsidRPr="0069240A">
        <w:rPr>
          <w:rFonts w:ascii="Arial" w:hAnsi="Arial" w:cs="Arial"/>
          <w:sz w:val="22"/>
          <w:szCs w:val="22"/>
        </w:rPr>
        <w:t>Sundon Road between junctions with Westoning Road and Hillside Close, Station Road between junctions with Sundon Road and Wentworth Court, Westoning Road between junctions with Sundon Road and Tabor Close</w:t>
      </w:r>
      <w:r w:rsidR="00F85310" w:rsidRPr="0069240A">
        <w:rPr>
          <w:rFonts w:ascii="Arial" w:hAnsi="Arial" w:cs="Arial"/>
          <w:sz w:val="22"/>
          <w:szCs w:val="22"/>
        </w:rPr>
        <w:t xml:space="preserve"> and Church Road between junctions with Sundon Road and Church of Saint Mary from 10:15am to 12pm.</w:t>
      </w:r>
    </w:p>
    <w:p w14:paraId="20432544" w14:textId="77777777" w:rsidR="00F85310" w:rsidRPr="0069240A" w:rsidRDefault="00F85310" w:rsidP="00724689">
      <w:pPr>
        <w:rPr>
          <w:rFonts w:ascii="Arial" w:hAnsi="Arial" w:cs="Arial"/>
          <w:sz w:val="22"/>
          <w:szCs w:val="22"/>
        </w:rPr>
      </w:pPr>
    </w:p>
    <w:p w14:paraId="2737A187" w14:textId="5D91A9DA" w:rsidR="002A534C" w:rsidRPr="0069240A" w:rsidRDefault="005F7819" w:rsidP="00FC3E3D">
      <w:pPr>
        <w:ind w:left="4680" w:hanging="4680"/>
        <w:jc w:val="both"/>
        <w:rPr>
          <w:rFonts w:ascii="Arial" w:hAnsi="Arial"/>
          <w:b/>
          <w:bCs/>
          <w:sz w:val="22"/>
        </w:rPr>
      </w:pPr>
      <w:r w:rsidRPr="0069240A">
        <w:rPr>
          <w:rFonts w:ascii="Arial" w:hAnsi="Arial"/>
          <w:b/>
          <w:bCs/>
          <w:sz w:val="22"/>
        </w:rPr>
        <w:t>Langford</w:t>
      </w:r>
    </w:p>
    <w:p w14:paraId="576C2AED" w14:textId="34973FCE" w:rsidR="005F7819" w:rsidRPr="0069240A" w:rsidRDefault="001B260B" w:rsidP="00FC3E3D">
      <w:pPr>
        <w:ind w:left="4680" w:hanging="4680"/>
        <w:jc w:val="both"/>
        <w:rPr>
          <w:rFonts w:ascii="Arial" w:hAnsi="Arial"/>
          <w:b/>
          <w:bCs/>
          <w:sz w:val="22"/>
        </w:rPr>
      </w:pPr>
      <w:r w:rsidRPr="0069240A">
        <w:rPr>
          <w:rFonts w:ascii="Arial" w:hAnsi="Arial"/>
          <w:sz w:val="22"/>
        </w:rPr>
        <w:t>High Street between The Leys and Church Street from 10:15am to 11:45am.</w:t>
      </w:r>
    </w:p>
    <w:p w14:paraId="6DBC0930" w14:textId="77777777" w:rsidR="00DB634B" w:rsidRPr="0069240A" w:rsidRDefault="00DB634B" w:rsidP="00FC3E3D">
      <w:pPr>
        <w:ind w:left="4680" w:hanging="4680"/>
        <w:jc w:val="both"/>
        <w:rPr>
          <w:rFonts w:ascii="Arial" w:hAnsi="Arial"/>
          <w:b/>
          <w:bCs/>
          <w:sz w:val="22"/>
        </w:rPr>
      </w:pPr>
    </w:p>
    <w:p w14:paraId="6C7C6EF1" w14:textId="0AE09308" w:rsidR="001B260B" w:rsidRPr="0069240A" w:rsidRDefault="00DB634B" w:rsidP="00FC3E3D">
      <w:pPr>
        <w:ind w:left="4680" w:hanging="4680"/>
        <w:jc w:val="both"/>
        <w:rPr>
          <w:rFonts w:ascii="Arial" w:hAnsi="Arial"/>
          <w:b/>
          <w:bCs/>
          <w:sz w:val="22"/>
        </w:rPr>
      </w:pPr>
      <w:r w:rsidRPr="0069240A">
        <w:rPr>
          <w:rFonts w:ascii="Arial" w:hAnsi="Arial"/>
          <w:b/>
          <w:bCs/>
          <w:sz w:val="22"/>
        </w:rPr>
        <w:t>Leighton Buzzard</w:t>
      </w:r>
    </w:p>
    <w:p w14:paraId="637FBDBA" w14:textId="77777777" w:rsidR="00BF5483" w:rsidRPr="0069240A" w:rsidRDefault="00B41F6C" w:rsidP="00B41F6C">
      <w:pPr>
        <w:rPr>
          <w:rFonts w:ascii="Arial" w:hAnsi="Arial" w:cs="Arial"/>
          <w:sz w:val="22"/>
          <w:szCs w:val="22"/>
        </w:rPr>
      </w:pPr>
      <w:r w:rsidRPr="0069240A">
        <w:rPr>
          <w:rFonts w:ascii="Arial" w:hAnsi="Arial" w:cs="Arial"/>
          <w:sz w:val="22"/>
          <w:szCs w:val="22"/>
        </w:rPr>
        <w:t xml:space="preserve">Market Square, </w:t>
      </w:r>
      <w:r w:rsidR="007B0C0A" w:rsidRPr="0069240A">
        <w:rPr>
          <w:rFonts w:ascii="Arial" w:hAnsi="Arial" w:cs="Arial"/>
          <w:sz w:val="22"/>
          <w:szCs w:val="22"/>
        </w:rPr>
        <w:t>Bridge Street, Church Square, Church Avenue, Pulford Road, Judges Lane, High Street</w:t>
      </w:r>
      <w:r w:rsidRPr="0069240A">
        <w:rPr>
          <w:rFonts w:ascii="Arial" w:hAnsi="Arial" w:cs="Arial"/>
          <w:sz w:val="22"/>
          <w:szCs w:val="22"/>
        </w:rPr>
        <w:t xml:space="preserve"> and </w:t>
      </w:r>
      <w:r w:rsidR="00E904FB" w:rsidRPr="0069240A">
        <w:rPr>
          <w:rFonts w:ascii="Arial" w:hAnsi="Arial" w:cs="Arial"/>
          <w:sz w:val="22"/>
          <w:szCs w:val="22"/>
        </w:rPr>
        <w:t>Lake Street between junctions with Duncombe Drive and Hockliffe Street</w:t>
      </w:r>
      <w:r w:rsidRPr="0069240A">
        <w:rPr>
          <w:rFonts w:ascii="Arial" w:hAnsi="Arial" w:cs="Arial"/>
          <w:sz w:val="22"/>
          <w:szCs w:val="22"/>
        </w:rPr>
        <w:t xml:space="preserve"> from 8am to 1pm.</w:t>
      </w:r>
    </w:p>
    <w:p w14:paraId="7A007076" w14:textId="77777777" w:rsidR="00BF5483" w:rsidRPr="0069240A" w:rsidRDefault="00BF5483" w:rsidP="00B41F6C">
      <w:pPr>
        <w:rPr>
          <w:rFonts w:ascii="Arial" w:hAnsi="Arial" w:cs="Arial"/>
          <w:sz w:val="22"/>
          <w:szCs w:val="22"/>
        </w:rPr>
      </w:pPr>
    </w:p>
    <w:p w14:paraId="794397AB" w14:textId="1F09D288" w:rsidR="005D0C1A" w:rsidRPr="0069240A" w:rsidRDefault="005D0C1A" w:rsidP="00B41F6C">
      <w:pPr>
        <w:rPr>
          <w:rFonts w:ascii="Arial" w:hAnsi="Arial" w:cs="Arial"/>
          <w:b/>
          <w:bCs/>
          <w:sz w:val="22"/>
          <w:szCs w:val="22"/>
        </w:rPr>
      </w:pPr>
      <w:r w:rsidRPr="0069240A">
        <w:rPr>
          <w:rFonts w:ascii="Arial" w:hAnsi="Arial" w:cs="Arial"/>
          <w:b/>
          <w:bCs/>
          <w:sz w:val="22"/>
          <w:szCs w:val="22"/>
        </w:rPr>
        <w:t>Marston Moreteyne</w:t>
      </w:r>
    </w:p>
    <w:p w14:paraId="2E51FA19" w14:textId="7D544B60" w:rsidR="005D0C1A" w:rsidRPr="0069240A" w:rsidRDefault="00710CA1" w:rsidP="00B41F6C">
      <w:pPr>
        <w:rPr>
          <w:rFonts w:ascii="Arial" w:hAnsi="Arial" w:cs="Arial"/>
          <w:sz w:val="22"/>
          <w:szCs w:val="22"/>
        </w:rPr>
      </w:pPr>
      <w:r w:rsidRPr="0069240A">
        <w:rPr>
          <w:rFonts w:ascii="Arial" w:hAnsi="Arial" w:cs="Arial"/>
          <w:sz w:val="22"/>
          <w:szCs w:val="22"/>
        </w:rPr>
        <w:t>Woburn Road between junctions with The Green and Station Road, Beancroft Road between junctions with Tylecote Close and Woburn Road, Bedford Road between junctions with Woburn Road and</w:t>
      </w:r>
      <w:r w:rsidR="00E438C3" w:rsidRPr="0069240A">
        <w:rPr>
          <w:rFonts w:ascii="Arial" w:hAnsi="Arial" w:cs="Arial"/>
          <w:sz w:val="22"/>
          <w:szCs w:val="22"/>
        </w:rPr>
        <w:t xml:space="preserve"> Moreteyne Road and Station Road between junctions with Browns Close and Bedford Road from 10:35am to 11:35am.</w:t>
      </w:r>
    </w:p>
    <w:p w14:paraId="1C932765" w14:textId="77777777" w:rsidR="00E438C3" w:rsidRPr="0069240A" w:rsidRDefault="00E438C3" w:rsidP="00B41F6C">
      <w:pPr>
        <w:rPr>
          <w:rFonts w:ascii="Arial" w:hAnsi="Arial" w:cs="Arial"/>
          <w:sz w:val="22"/>
          <w:szCs w:val="22"/>
        </w:rPr>
      </w:pPr>
    </w:p>
    <w:p w14:paraId="68588E9B" w14:textId="77777777" w:rsidR="00BF5483" w:rsidRPr="0069240A" w:rsidRDefault="00BF5483" w:rsidP="00B41F6C">
      <w:pPr>
        <w:rPr>
          <w:rFonts w:ascii="Arial" w:hAnsi="Arial" w:cs="Arial"/>
          <w:b/>
          <w:bCs/>
          <w:sz w:val="22"/>
          <w:szCs w:val="22"/>
        </w:rPr>
      </w:pPr>
      <w:r w:rsidRPr="0069240A">
        <w:rPr>
          <w:rFonts w:ascii="Arial" w:hAnsi="Arial" w:cs="Arial"/>
          <w:b/>
          <w:bCs/>
          <w:sz w:val="22"/>
          <w:szCs w:val="22"/>
        </w:rPr>
        <w:t>Maulden</w:t>
      </w:r>
    </w:p>
    <w:p w14:paraId="0603794D" w14:textId="0596C58F" w:rsidR="00DB634B" w:rsidRPr="0069240A" w:rsidRDefault="002867F0" w:rsidP="00B41F6C">
      <w:pPr>
        <w:rPr>
          <w:rFonts w:ascii="Arial" w:hAnsi="Arial" w:cs="Arial"/>
          <w:sz w:val="22"/>
          <w:szCs w:val="22"/>
        </w:rPr>
      </w:pPr>
      <w:r w:rsidRPr="0069240A">
        <w:rPr>
          <w:rFonts w:ascii="Arial" w:hAnsi="Arial" w:cs="Arial"/>
          <w:sz w:val="22"/>
          <w:szCs w:val="22"/>
        </w:rPr>
        <w:t>Snowhill from junction with Ampthill Road to outside number 58,</w:t>
      </w:r>
      <w:r w:rsidR="008C715C" w:rsidRPr="0069240A">
        <w:rPr>
          <w:rFonts w:ascii="Arial" w:hAnsi="Arial" w:cs="Arial"/>
          <w:sz w:val="22"/>
          <w:szCs w:val="22"/>
        </w:rPr>
        <w:t xml:space="preserve"> Ampthill Road between junctions with </w:t>
      </w:r>
      <w:r w:rsidR="00152EBE" w:rsidRPr="0069240A">
        <w:rPr>
          <w:rFonts w:ascii="Arial" w:hAnsi="Arial" w:cs="Arial"/>
          <w:sz w:val="22"/>
          <w:szCs w:val="22"/>
        </w:rPr>
        <w:t>The Pathway and Flitwick Road,</w:t>
      </w:r>
      <w:r w:rsidR="006F4E80" w:rsidRPr="0069240A">
        <w:rPr>
          <w:rFonts w:ascii="Arial" w:hAnsi="Arial" w:cs="Arial"/>
          <w:sz w:val="22"/>
          <w:szCs w:val="22"/>
        </w:rPr>
        <w:t xml:space="preserve"> Flitwick Road between junctions with Ampthill Road and Duck End Lane from 10am to 1230pm</w:t>
      </w:r>
      <w:r w:rsidR="007F3CA7" w:rsidRPr="0069240A">
        <w:rPr>
          <w:rFonts w:ascii="Arial" w:hAnsi="Arial" w:cs="Arial"/>
          <w:sz w:val="22"/>
          <w:szCs w:val="22"/>
        </w:rPr>
        <w:t>.</w:t>
      </w:r>
      <w:r w:rsidR="00152EBE" w:rsidRPr="0069240A">
        <w:rPr>
          <w:rFonts w:ascii="Arial" w:hAnsi="Arial" w:cs="Arial"/>
          <w:sz w:val="22"/>
          <w:szCs w:val="22"/>
        </w:rPr>
        <w:t xml:space="preserve"> </w:t>
      </w:r>
      <w:r w:rsidR="00B41F6C" w:rsidRPr="0069240A">
        <w:rPr>
          <w:rFonts w:ascii="Arial" w:hAnsi="Arial" w:cs="Arial"/>
          <w:sz w:val="22"/>
          <w:szCs w:val="22"/>
        </w:rPr>
        <w:br/>
      </w:r>
    </w:p>
    <w:p w14:paraId="1B21828D" w14:textId="23C066E2" w:rsidR="00B9152B" w:rsidRPr="0069240A" w:rsidRDefault="00B9152B" w:rsidP="00FC3E3D">
      <w:pPr>
        <w:ind w:left="4680" w:hanging="4680"/>
        <w:jc w:val="both"/>
        <w:rPr>
          <w:rFonts w:ascii="Arial" w:hAnsi="Arial"/>
          <w:b/>
          <w:bCs/>
          <w:sz w:val="22"/>
        </w:rPr>
      </w:pPr>
      <w:r w:rsidRPr="0069240A">
        <w:rPr>
          <w:rFonts w:ascii="Arial" w:hAnsi="Arial"/>
          <w:b/>
          <w:bCs/>
          <w:sz w:val="22"/>
        </w:rPr>
        <w:t>Potton</w:t>
      </w:r>
    </w:p>
    <w:p w14:paraId="722B275B" w14:textId="437034AE" w:rsidR="00B9152B" w:rsidRPr="0069240A" w:rsidRDefault="00901450" w:rsidP="00FC3E3D">
      <w:pPr>
        <w:ind w:left="4680" w:hanging="4680"/>
        <w:jc w:val="both"/>
        <w:rPr>
          <w:rFonts w:ascii="Arial" w:hAnsi="Arial"/>
          <w:sz w:val="22"/>
        </w:rPr>
      </w:pPr>
      <w:r w:rsidRPr="0069240A">
        <w:rPr>
          <w:rFonts w:ascii="Arial" w:hAnsi="Arial"/>
          <w:sz w:val="22"/>
        </w:rPr>
        <w:t>Sandy Road, Station Road, Blackbird Street, Sun Street and Market Square</w:t>
      </w:r>
      <w:r w:rsidR="0071781F" w:rsidRPr="0069240A">
        <w:rPr>
          <w:rFonts w:ascii="Arial" w:hAnsi="Arial"/>
          <w:sz w:val="22"/>
        </w:rPr>
        <w:t xml:space="preserve"> between 9am and 1pm.</w:t>
      </w:r>
    </w:p>
    <w:p w14:paraId="539BBFE1" w14:textId="77777777" w:rsidR="0071781F" w:rsidRPr="0069240A" w:rsidRDefault="0071781F" w:rsidP="00FC3E3D">
      <w:pPr>
        <w:ind w:left="4680" w:hanging="4680"/>
        <w:jc w:val="both"/>
        <w:rPr>
          <w:rFonts w:ascii="Arial" w:hAnsi="Arial"/>
          <w:sz w:val="22"/>
        </w:rPr>
      </w:pPr>
    </w:p>
    <w:p w14:paraId="06FC6226" w14:textId="530EBDBB" w:rsidR="0071781F" w:rsidRPr="0069240A" w:rsidRDefault="00565CF0" w:rsidP="005548D1">
      <w:pPr>
        <w:rPr>
          <w:rFonts w:ascii="Arial" w:hAnsi="Arial" w:cs="Arial"/>
          <w:b/>
          <w:bCs/>
          <w:sz w:val="22"/>
          <w:szCs w:val="22"/>
        </w:rPr>
      </w:pPr>
      <w:r w:rsidRPr="0069240A">
        <w:rPr>
          <w:rFonts w:ascii="Arial" w:hAnsi="Arial" w:cs="Arial"/>
          <w:b/>
          <w:bCs/>
          <w:sz w:val="22"/>
          <w:szCs w:val="22"/>
        </w:rPr>
        <w:t>Sandy</w:t>
      </w:r>
    </w:p>
    <w:p w14:paraId="27E7E6B2" w14:textId="435E23A7" w:rsidR="00565CF0" w:rsidRPr="0069240A" w:rsidRDefault="005548D1" w:rsidP="005548D1">
      <w:pPr>
        <w:rPr>
          <w:rFonts w:ascii="Arial" w:hAnsi="Arial" w:cs="Arial"/>
          <w:sz w:val="22"/>
          <w:szCs w:val="22"/>
        </w:rPr>
      </w:pPr>
      <w:r w:rsidRPr="0069240A">
        <w:rPr>
          <w:rFonts w:ascii="Arial" w:hAnsi="Arial" w:cs="Arial"/>
          <w:sz w:val="22"/>
          <w:szCs w:val="22"/>
        </w:rPr>
        <w:t>Swan Lane, Bedford Road between junctions with Swan Lane and High Street, High Street between junction with Bedford Road and St Swithuns Church Room</w:t>
      </w:r>
      <w:r w:rsidR="00C2281C" w:rsidRPr="0069240A">
        <w:rPr>
          <w:rFonts w:ascii="Arial" w:hAnsi="Arial" w:cs="Arial"/>
          <w:sz w:val="22"/>
          <w:szCs w:val="22"/>
        </w:rPr>
        <w:t xml:space="preserve"> from 10:30am to 12:00pm.</w:t>
      </w:r>
    </w:p>
    <w:p w14:paraId="1722BC13" w14:textId="77777777" w:rsidR="00C2281C" w:rsidRPr="0069240A" w:rsidRDefault="00C2281C" w:rsidP="005548D1">
      <w:pPr>
        <w:rPr>
          <w:rFonts w:ascii="Arial" w:hAnsi="Arial" w:cs="Arial"/>
          <w:sz w:val="22"/>
          <w:szCs w:val="22"/>
        </w:rPr>
      </w:pPr>
    </w:p>
    <w:p w14:paraId="45731473" w14:textId="797A5A6B" w:rsidR="004F7C48" w:rsidRPr="0069240A" w:rsidRDefault="004F7C48" w:rsidP="005548D1">
      <w:pPr>
        <w:rPr>
          <w:rFonts w:ascii="Arial" w:hAnsi="Arial" w:cs="Arial"/>
          <w:b/>
          <w:bCs/>
          <w:sz w:val="22"/>
          <w:szCs w:val="22"/>
        </w:rPr>
      </w:pPr>
      <w:r w:rsidRPr="0069240A">
        <w:rPr>
          <w:rFonts w:ascii="Arial" w:hAnsi="Arial" w:cs="Arial"/>
          <w:b/>
          <w:bCs/>
          <w:sz w:val="22"/>
          <w:szCs w:val="22"/>
        </w:rPr>
        <w:t>Shefford</w:t>
      </w:r>
    </w:p>
    <w:p w14:paraId="1D63B173" w14:textId="37A583CC" w:rsidR="004F7C48" w:rsidRPr="0069240A" w:rsidRDefault="004F7C48" w:rsidP="005548D1">
      <w:pPr>
        <w:rPr>
          <w:rFonts w:ascii="Arial" w:hAnsi="Arial" w:cs="Arial"/>
          <w:sz w:val="22"/>
          <w:szCs w:val="22"/>
        </w:rPr>
      </w:pPr>
      <w:r w:rsidRPr="0069240A">
        <w:rPr>
          <w:rFonts w:ascii="Arial" w:hAnsi="Arial" w:cs="Arial"/>
          <w:sz w:val="22"/>
          <w:szCs w:val="22"/>
        </w:rPr>
        <w:t>High Street between junctions with Old Station Way and Southbridge Street from 10am to</w:t>
      </w:r>
      <w:r w:rsidR="00A04AEC" w:rsidRPr="0069240A">
        <w:rPr>
          <w:rFonts w:ascii="Arial" w:hAnsi="Arial" w:cs="Arial"/>
          <w:sz w:val="22"/>
          <w:szCs w:val="22"/>
        </w:rPr>
        <w:t xml:space="preserve"> 2pm.</w:t>
      </w:r>
    </w:p>
    <w:p w14:paraId="0975ED9F" w14:textId="77777777" w:rsidR="00A04AEC" w:rsidRPr="0069240A" w:rsidRDefault="00A04AEC" w:rsidP="005548D1">
      <w:pPr>
        <w:rPr>
          <w:rFonts w:ascii="Arial" w:hAnsi="Arial" w:cs="Arial"/>
          <w:sz w:val="22"/>
          <w:szCs w:val="22"/>
        </w:rPr>
      </w:pPr>
    </w:p>
    <w:p w14:paraId="63E0B3AF" w14:textId="7C44333C" w:rsidR="00026041" w:rsidRPr="0069240A" w:rsidRDefault="00026041" w:rsidP="005548D1">
      <w:pPr>
        <w:rPr>
          <w:rFonts w:ascii="Arial" w:hAnsi="Arial" w:cs="Arial"/>
          <w:b/>
          <w:bCs/>
          <w:sz w:val="22"/>
          <w:szCs w:val="22"/>
        </w:rPr>
      </w:pPr>
      <w:r w:rsidRPr="0069240A">
        <w:rPr>
          <w:rFonts w:ascii="Arial" w:hAnsi="Arial" w:cs="Arial"/>
          <w:b/>
          <w:bCs/>
          <w:sz w:val="22"/>
          <w:szCs w:val="22"/>
        </w:rPr>
        <w:t>Shillington</w:t>
      </w:r>
    </w:p>
    <w:p w14:paraId="62E1E9C8" w14:textId="18F678DB" w:rsidR="00E7746F" w:rsidRPr="0069240A" w:rsidRDefault="00266A39" w:rsidP="005548D1">
      <w:pPr>
        <w:rPr>
          <w:rFonts w:ascii="Arial" w:hAnsi="Arial" w:cs="Arial"/>
          <w:sz w:val="22"/>
          <w:szCs w:val="22"/>
        </w:rPr>
      </w:pPr>
      <w:r w:rsidRPr="0069240A">
        <w:rPr>
          <w:rFonts w:ascii="Arial" w:hAnsi="Arial" w:cs="Arial"/>
          <w:sz w:val="22"/>
          <w:szCs w:val="22"/>
        </w:rPr>
        <w:t>High Road between Presient</w:t>
      </w:r>
      <w:r w:rsidR="0059366A" w:rsidRPr="0069240A">
        <w:rPr>
          <w:rFonts w:ascii="Arial" w:hAnsi="Arial" w:cs="Arial"/>
          <w:sz w:val="22"/>
          <w:szCs w:val="22"/>
        </w:rPr>
        <w:t xml:space="preserve"> and </w:t>
      </w:r>
      <w:r w:rsidR="00E7746F" w:rsidRPr="0069240A">
        <w:rPr>
          <w:rFonts w:ascii="Arial" w:hAnsi="Arial" w:cs="Arial"/>
          <w:sz w:val="22"/>
          <w:szCs w:val="22"/>
        </w:rPr>
        <w:t>Village Stores, Church Street from High Road to Hillfoot Road and junction of Hillfoot Road from 10:30am to 11:15am.</w:t>
      </w:r>
    </w:p>
    <w:p w14:paraId="18FFBA88" w14:textId="77777777" w:rsidR="00E7746F" w:rsidRPr="0069240A" w:rsidRDefault="00E7746F" w:rsidP="005548D1">
      <w:pPr>
        <w:rPr>
          <w:rFonts w:ascii="Arial" w:hAnsi="Arial" w:cs="Arial"/>
          <w:sz w:val="22"/>
          <w:szCs w:val="22"/>
        </w:rPr>
      </w:pPr>
    </w:p>
    <w:p w14:paraId="05E7121B" w14:textId="1332957A" w:rsidR="007E7DA0" w:rsidRPr="0069240A" w:rsidRDefault="007E7DA0" w:rsidP="005548D1">
      <w:pPr>
        <w:rPr>
          <w:rFonts w:ascii="Arial" w:hAnsi="Arial" w:cs="Arial"/>
          <w:b/>
          <w:bCs/>
          <w:sz w:val="22"/>
          <w:szCs w:val="22"/>
        </w:rPr>
      </w:pPr>
      <w:r w:rsidRPr="0069240A">
        <w:rPr>
          <w:rFonts w:ascii="Arial" w:hAnsi="Arial" w:cs="Arial"/>
          <w:b/>
          <w:bCs/>
          <w:sz w:val="22"/>
          <w:szCs w:val="22"/>
        </w:rPr>
        <w:t>Silsoe</w:t>
      </w:r>
    </w:p>
    <w:p w14:paraId="27888BB3" w14:textId="588D020F" w:rsidR="007E7DA0" w:rsidRPr="0069240A" w:rsidRDefault="007E7DA0" w:rsidP="005548D1">
      <w:pPr>
        <w:rPr>
          <w:rFonts w:ascii="Arial" w:hAnsi="Arial" w:cs="Arial"/>
          <w:sz w:val="22"/>
          <w:szCs w:val="22"/>
        </w:rPr>
      </w:pPr>
      <w:r w:rsidRPr="0069240A">
        <w:rPr>
          <w:rFonts w:ascii="Arial" w:hAnsi="Arial" w:cs="Arial"/>
          <w:sz w:val="22"/>
          <w:szCs w:val="22"/>
        </w:rPr>
        <w:t>High Street between the Millenium Green and Saint James Church from 10am to 11:20am.</w:t>
      </w:r>
      <w:r w:rsidR="00267449" w:rsidRPr="0069240A">
        <w:rPr>
          <w:rFonts w:ascii="Arial" w:hAnsi="Arial" w:cs="Arial"/>
          <w:sz w:val="22"/>
          <w:szCs w:val="22"/>
        </w:rPr>
        <w:br/>
      </w:r>
    </w:p>
    <w:p w14:paraId="55632914" w14:textId="2375FC4E" w:rsidR="00DD684D" w:rsidRPr="0069240A" w:rsidRDefault="00DD684D" w:rsidP="005548D1">
      <w:pPr>
        <w:rPr>
          <w:rFonts w:ascii="Arial" w:hAnsi="Arial" w:cs="Arial"/>
          <w:b/>
          <w:bCs/>
          <w:sz w:val="22"/>
          <w:szCs w:val="22"/>
        </w:rPr>
      </w:pPr>
      <w:r w:rsidRPr="0069240A">
        <w:rPr>
          <w:rFonts w:ascii="Arial" w:hAnsi="Arial" w:cs="Arial"/>
          <w:b/>
          <w:bCs/>
          <w:sz w:val="22"/>
          <w:szCs w:val="22"/>
        </w:rPr>
        <w:lastRenderedPageBreak/>
        <w:t>Stotfold</w:t>
      </w:r>
    </w:p>
    <w:p w14:paraId="08BC2C7D" w14:textId="733F9404" w:rsidR="00DD684D" w:rsidRPr="0069240A" w:rsidRDefault="00DD684D" w:rsidP="005548D1">
      <w:pPr>
        <w:rPr>
          <w:rFonts w:ascii="Arial" w:hAnsi="Arial" w:cs="Arial"/>
          <w:sz w:val="22"/>
          <w:szCs w:val="22"/>
        </w:rPr>
      </w:pPr>
      <w:r w:rsidRPr="0069240A">
        <w:rPr>
          <w:rFonts w:ascii="Arial" w:hAnsi="Arial" w:cs="Arial"/>
          <w:sz w:val="22"/>
          <w:szCs w:val="22"/>
        </w:rPr>
        <w:t xml:space="preserve">Mill Lane between cemetery and junction with Queen Street, full length of Queen Street, High Street between junctions with Queen Street and Church Road and full length of Church Road from </w:t>
      </w:r>
      <w:r w:rsidR="00521171" w:rsidRPr="0069240A">
        <w:rPr>
          <w:rFonts w:ascii="Arial" w:hAnsi="Arial" w:cs="Arial"/>
          <w:sz w:val="22"/>
          <w:szCs w:val="22"/>
        </w:rPr>
        <w:t>3pm to 03:30pm.</w:t>
      </w:r>
    </w:p>
    <w:p w14:paraId="4DB0DFB4" w14:textId="77777777" w:rsidR="00521171" w:rsidRPr="0069240A" w:rsidRDefault="00521171" w:rsidP="005548D1">
      <w:pPr>
        <w:rPr>
          <w:rFonts w:ascii="Arial" w:hAnsi="Arial" w:cs="Arial"/>
          <w:sz w:val="22"/>
          <w:szCs w:val="22"/>
        </w:rPr>
      </w:pPr>
    </w:p>
    <w:p w14:paraId="3F081542" w14:textId="70915852" w:rsidR="00CD18A5" w:rsidRPr="0069240A" w:rsidRDefault="00CD18A5" w:rsidP="005548D1">
      <w:pPr>
        <w:rPr>
          <w:rFonts w:ascii="Arial" w:hAnsi="Arial" w:cs="Arial"/>
          <w:b/>
          <w:bCs/>
          <w:sz w:val="22"/>
          <w:szCs w:val="22"/>
        </w:rPr>
      </w:pPr>
      <w:r w:rsidRPr="0069240A">
        <w:rPr>
          <w:rFonts w:ascii="Arial" w:hAnsi="Arial" w:cs="Arial"/>
          <w:b/>
          <w:bCs/>
          <w:sz w:val="22"/>
          <w:szCs w:val="22"/>
        </w:rPr>
        <w:t>Studham</w:t>
      </w:r>
    </w:p>
    <w:p w14:paraId="0B6E491C" w14:textId="17C43498" w:rsidR="00CD18A5" w:rsidRPr="0069240A" w:rsidRDefault="00CD18A5" w:rsidP="005548D1">
      <w:pPr>
        <w:rPr>
          <w:rFonts w:ascii="Arial" w:hAnsi="Arial" w:cs="Arial"/>
          <w:sz w:val="22"/>
          <w:szCs w:val="22"/>
        </w:rPr>
      </w:pPr>
      <w:r w:rsidRPr="0069240A">
        <w:rPr>
          <w:rFonts w:ascii="Arial" w:hAnsi="Arial" w:cs="Arial"/>
          <w:sz w:val="22"/>
          <w:szCs w:val="22"/>
        </w:rPr>
        <w:t>Church Road between junctions with Valley Road and Dunstable Road from 10:30am to 11:30am</w:t>
      </w:r>
      <w:r w:rsidRPr="0069240A">
        <w:rPr>
          <w:rFonts w:ascii="Arial" w:hAnsi="Arial" w:cs="Arial"/>
          <w:sz w:val="22"/>
          <w:szCs w:val="22"/>
        </w:rPr>
        <w:br/>
      </w:r>
    </w:p>
    <w:p w14:paraId="78891022" w14:textId="3DCE374E" w:rsidR="00BF5483" w:rsidRPr="0069240A" w:rsidRDefault="006A3FE9" w:rsidP="005548D1">
      <w:pPr>
        <w:rPr>
          <w:rFonts w:ascii="Arial" w:hAnsi="Arial" w:cs="Arial"/>
          <w:b/>
          <w:bCs/>
          <w:sz w:val="22"/>
          <w:szCs w:val="22"/>
        </w:rPr>
      </w:pPr>
      <w:r w:rsidRPr="0069240A">
        <w:rPr>
          <w:rFonts w:ascii="Arial" w:hAnsi="Arial" w:cs="Arial"/>
          <w:b/>
          <w:bCs/>
          <w:sz w:val="22"/>
          <w:szCs w:val="22"/>
        </w:rPr>
        <w:t>Toddington</w:t>
      </w:r>
    </w:p>
    <w:p w14:paraId="1C020E74" w14:textId="6D37EA64" w:rsidR="007B719B" w:rsidRPr="0069240A" w:rsidRDefault="007B719B" w:rsidP="005548D1">
      <w:pPr>
        <w:rPr>
          <w:rFonts w:ascii="Arial" w:hAnsi="Arial" w:cs="Arial"/>
          <w:sz w:val="22"/>
          <w:szCs w:val="22"/>
        </w:rPr>
      </w:pPr>
      <w:r w:rsidRPr="0069240A">
        <w:rPr>
          <w:rFonts w:ascii="Arial" w:hAnsi="Arial" w:cs="Arial"/>
          <w:sz w:val="22"/>
          <w:szCs w:val="22"/>
        </w:rPr>
        <w:t>Leighton Road between junctions with Manor Road and Market Square, Market Square</w:t>
      </w:r>
      <w:r w:rsidR="00FF0BA5" w:rsidRPr="0069240A">
        <w:rPr>
          <w:rFonts w:ascii="Arial" w:hAnsi="Arial" w:cs="Arial"/>
          <w:sz w:val="22"/>
          <w:szCs w:val="22"/>
        </w:rPr>
        <w:t xml:space="preserve"> both sides</w:t>
      </w:r>
      <w:r w:rsidRPr="0069240A">
        <w:rPr>
          <w:rFonts w:ascii="Arial" w:hAnsi="Arial" w:cs="Arial"/>
          <w:sz w:val="22"/>
          <w:szCs w:val="22"/>
        </w:rPr>
        <w:t xml:space="preserve"> between junctions with Leighton Road and Church Squar</w:t>
      </w:r>
      <w:r w:rsidR="007E1C7D" w:rsidRPr="0069240A">
        <w:rPr>
          <w:rFonts w:ascii="Arial" w:hAnsi="Arial" w:cs="Arial"/>
          <w:sz w:val="22"/>
          <w:szCs w:val="22"/>
        </w:rPr>
        <w:t>e from 09:45am to 11:30am.</w:t>
      </w:r>
    </w:p>
    <w:p w14:paraId="50687B58" w14:textId="77777777" w:rsidR="007B719B" w:rsidRPr="0069240A" w:rsidRDefault="007B719B" w:rsidP="005548D1">
      <w:pPr>
        <w:rPr>
          <w:rFonts w:ascii="Arial" w:hAnsi="Arial" w:cs="Arial"/>
          <w:sz w:val="22"/>
          <w:szCs w:val="22"/>
        </w:rPr>
      </w:pPr>
    </w:p>
    <w:p w14:paraId="5D60F141" w14:textId="77777777" w:rsidR="007B719B" w:rsidRPr="0069240A" w:rsidRDefault="007B719B" w:rsidP="005548D1">
      <w:pPr>
        <w:rPr>
          <w:rFonts w:ascii="Arial" w:hAnsi="Arial" w:cs="Arial"/>
          <w:sz w:val="22"/>
          <w:szCs w:val="22"/>
        </w:rPr>
      </w:pPr>
    </w:p>
    <w:p w14:paraId="238FCB4F" w14:textId="43D6CDCC" w:rsidR="00240AC3" w:rsidRPr="0069240A" w:rsidRDefault="00240AC3" w:rsidP="00D0775D">
      <w:pPr>
        <w:tabs>
          <w:tab w:val="left" w:pos="5040"/>
        </w:tabs>
        <w:spacing w:after="240" w:line="360" w:lineRule="auto"/>
        <w:rPr>
          <w:rFonts w:ascii="Arial" w:hAnsi="Arial"/>
          <w:sz w:val="22"/>
          <w:szCs w:val="22"/>
        </w:rPr>
      </w:pPr>
      <w:r w:rsidRPr="0069240A">
        <w:rPr>
          <w:rFonts w:ascii="Arial" w:hAnsi="Arial"/>
          <w:sz w:val="22"/>
          <w:szCs w:val="22"/>
        </w:rPr>
        <w:t>The proposed Ord</w:t>
      </w:r>
      <w:r w:rsidR="008447CF" w:rsidRPr="0069240A">
        <w:rPr>
          <w:rFonts w:ascii="Arial" w:hAnsi="Arial"/>
          <w:sz w:val="22"/>
          <w:szCs w:val="22"/>
        </w:rPr>
        <w:t>e</w:t>
      </w:r>
      <w:r w:rsidR="006A22B0" w:rsidRPr="0069240A">
        <w:rPr>
          <w:rFonts w:ascii="Arial" w:hAnsi="Arial"/>
          <w:sz w:val="22"/>
          <w:szCs w:val="22"/>
        </w:rPr>
        <w:t xml:space="preserve">r will come into </w:t>
      </w:r>
      <w:r w:rsidR="006A22B0" w:rsidRPr="0069240A">
        <w:rPr>
          <w:rFonts w:ascii="Arial" w:hAnsi="Arial" w:cs="Arial"/>
          <w:sz w:val="22"/>
          <w:szCs w:val="22"/>
        </w:rPr>
        <w:t xml:space="preserve">operation on </w:t>
      </w:r>
      <w:r w:rsidR="009443F0" w:rsidRPr="0069240A">
        <w:rPr>
          <w:rFonts w:ascii="Arial" w:hAnsi="Arial" w:cs="Arial"/>
          <w:sz w:val="22"/>
          <w:szCs w:val="22"/>
        </w:rPr>
        <w:t>1</w:t>
      </w:r>
      <w:r w:rsidR="004D198E" w:rsidRPr="0069240A">
        <w:rPr>
          <w:rFonts w:ascii="Arial" w:hAnsi="Arial" w:cs="Arial"/>
          <w:sz w:val="22"/>
          <w:szCs w:val="22"/>
        </w:rPr>
        <w:t>0</w:t>
      </w:r>
      <w:r w:rsidR="007118E9" w:rsidRPr="0069240A">
        <w:rPr>
          <w:rFonts w:ascii="Arial" w:hAnsi="Arial" w:cs="Arial"/>
          <w:sz w:val="22"/>
          <w:szCs w:val="22"/>
          <w:vertAlign w:val="superscript"/>
        </w:rPr>
        <w:t>th</w:t>
      </w:r>
      <w:r w:rsidR="009443F0" w:rsidRPr="0069240A">
        <w:rPr>
          <w:rFonts w:ascii="Arial" w:hAnsi="Arial" w:cs="Arial"/>
          <w:sz w:val="22"/>
          <w:szCs w:val="22"/>
        </w:rPr>
        <w:t xml:space="preserve"> November</w:t>
      </w:r>
      <w:r w:rsidR="00916023" w:rsidRPr="0069240A">
        <w:rPr>
          <w:rFonts w:ascii="Arial" w:hAnsi="Arial" w:cs="Arial"/>
          <w:sz w:val="22"/>
          <w:szCs w:val="22"/>
        </w:rPr>
        <w:t xml:space="preserve"> </w:t>
      </w:r>
      <w:r w:rsidR="001C1AF6" w:rsidRPr="0069240A">
        <w:rPr>
          <w:rFonts w:ascii="Arial" w:hAnsi="Arial" w:cs="Arial"/>
          <w:sz w:val="22"/>
          <w:szCs w:val="22"/>
        </w:rPr>
        <w:t>20</w:t>
      </w:r>
      <w:r w:rsidR="008F0163" w:rsidRPr="0069240A">
        <w:rPr>
          <w:rFonts w:ascii="Arial" w:hAnsi="Arial" w:cs="Arial"/>
          <w:sz w:val="22"/>
          <w:szCs w:val="22"/>
        </w:rPr>
        <w:t>2</w:t>
      </w:r>
      <w:r w:rsidR="008E13CA" w:rsidRPr="0069240A">
        <w:rPr>
          <w:rFonts w:ascii="Arial" w:hAnsi="Arial" w:cs="Arial"/>
          <w:sz w:val="22"/>
          <w:szCs w:val="22"/>
        </w:rPr>
        <w:t>4</w:t>
      </w:r>
      <w:r w:rsidRPr="0069240A">
        <w:rPr>
          <w:rFonts w:ascii="Arial" w:hAnsi="Arial" w:cs="Arial"/>
          <w:sz w:val="22"/>
          <w:szCs w:val="22"/>
        </w:rPr>
        <w:fldChar w:fldCharType="begin"/>
      </w:r>
      <w:r w:rsidRPr="0069240A">
        <w:rPr>
          <w:rFonts w:ascii="Arial" w:hAnsi="Arial" w:cs="Arial"/>
          <w:sz w:val="22"/>
          <w:szCs w:val="22"/>
        </w:rPr>
        <w:instrText xml:space="preserve">  </w:instrText>
      </w:r>
      <w:r w:rsidRPr="0069240A">
        <w:rPr>
          <w:rFonts w:ascii="Arial" w:hAnsi="Arial" w:cs="Arial"/>
          <w:sz w:val="22"/>
          <w:szCs w:val="22"/>
        </w:rPr>
        <w:fldChar w:fldCharType="end"/>
      </w:r>
      <w:r w:rsidRPr="0069240A">
        <w:rPr>
          <w:rFonts w:ascii="Arial" w:hAnsi="Arial"/>
          <w:sz w:val="22"/>
          <w:szCs w:val="22"/>
        </w:rPr>
        <w:t xml:space="preserve"> for a period of </w:t>
      </w:r>
      <w:r w:rsidR="009443F0" w:rsidRPr="0069240A">
        <w:rPr>
          <w:rFonts w:ascii="Arial" w:hAnsi="Arial"/>
          <w:sz w:val="22"/>
          <w:szCs w:val="22"/>
        </w:rPr>
        <w:t>two</w:t>
      </w:r>
      <w:r w:rsidRPr="0069240A">
        <w:rPr>
          <w:rFonts w:ascii="Arial" w:hAnsi="Arial"/>
          <w:sz w:val="22"/>
          <w:szCs w:val="22"/>
        </w:rPr>
        <w:t xml:space="preserve"> day</w:t>
      </w:r>
      <w:r w:rsidR="009443F0" w:rsidRPr="0069240A">
        <w:rPr>
          <w:rFonts w:ascii="Arial" w:hAnsi="Arial"/>
          <w:sz w:val="22"/>
          <w:szCs w:val="22"/>
        </w:rPr>
        <w:t>s</w:t>
      </w:r>
      <w:r w:rsidR="00124ED6" w:rsidRPr="0069240A">
        <w:rPr>
          <w:rFonts w:ascii="Arial" w:hAnsi="Arial"/>
          <w:sz w:val="22"/>
          <w:szCs w:val="22"/>
        </w:rPr>
        <w:t>.</w:t>
      </w:r>
    </w:p>
    <w:p w14:paraId="214C0471" w14:textId="3D6037A4" w:rsidR="00240AC3" w:rsidRPr="0069240A" w:rsidRDefault="00240AC3" w:rsidP="00D0775D">
      <w:pPr>
        <w:rPr>
          <w:rFonts w:ascii="Arial" w:hAnsi="Arial"/>
          <w:sz w:val="22"/>
          <w:szCs w:val="22"/>
        </w:rPr>
      </w:pPr>
      <w:r w:rsidRPr="0069240A">
        <w:rPr>
          <w:rFonts w:ascii="Arial" w:hAnsi="Arial"/>
          <w:sz w:val="22"/>
          <w:szCs w:val="22"/>
        </w:rPr>
        <w:t>For further information please contact</w:t>
      </w:r>
      <w:r w:rsidR="008447CF" w:rsidRPr="0069240A">
        <w:rPr>
          <w:rFonts w:ascii="Arial" w:hAnsi="Arial"/>
          <w:sz w:val="22"/>
          <w:szCs w:val="22"/>
        </w:rPr>
        <w:t xml:space="preserve"> </w:t>
      </w:r>
      <w:r w:rsidR="00D84A13" w:rsidRPr="0069240A">
        <w:rPr>
          <w:rFonts w:ascii="Arial" w:hAnsi="Arial"/>
          <w:sz w:val="22"/>
          <w:szCs w:val="22"/>
        </w:rPr>
        <w:t>Highways Helpdesk – 0300 300 8049</w:t>
      </w:r>
      <w:r w:rsidR="00FE0103" w:rsidRPr="0069240A">
        <w:rPr>
          <w:rFonts w:ascii="Arial" w:hAnsi="Arial"/>
          <w:sz w:val="22"/>
          <w:szCs w:val="22"/>
        </w:rPr>
        <w:t>.</w:t>
      </w:r>
    </w:p>
    <w:p w14:paraId="26C1B9E8" w14:textId="77777777" w:rsidR="00D0775D" w:rsidRPr="0069240A" w:rsidRDefault="00D0775D" w:rsidP="0004735F">
      <w:pPr>
        <w:rPr>
          <w:rFonts w:ascii="Arial" w:hAnsi="Arial"/>
          <w:sz w:val="22"/>
          <w:szCs w:val="22"/>
        </w:rPr>
      </w:pPr>
    </w:p>
    <w:p w14:paraId="1A9CAA54" w14:textId="3C69B56A" w:rsidR="0004735F" w:rsidRPr="0069240A" w:rsidRDefault="008447CF" w:rsidP="0004735F">
      <w:pPr>
        <w:rPr>
          <w:rFonts w:ascii="Arial" w:hAnsi="Arial"/>
          <w:sz w:val="22"/>
          <w:szCs w:val="22"/>
        </w:rPr>
      </w:pPr>
      <w:r w:rsidRPr="0069240A">
        <w:rPr>
          <w:rFonts w:ascii="Arial" w:hAnsi="Arial"/>
          <w:sz w:val="22"/>
          <w:szCs w:val="22"/>
        </w:rPr>
        <w:t xml:space="preserve">DATED </w:t>
      </w:r>
      <w:r w:rsidR="007B5E29" w:rsidRPr="0069240A">
        <w:rPr>
          <w:rFonts w:ascii="Arial" w:hAnsi="Arial"/>
          <w:sz w:val="22"/>
          <w:szCs w:val="22"/>
        </w:rPr>
        <w:t>2</w:t>
      </w:r>
      <w:r w:rsidR="00093E79" w:rsidRPr="0069240A">
        <w:rPr>
          <w:rFonts w:ascii="Arial" w:hAnsi="Arial"/>
          <w:sz w:val="22"/>
          <w:szCs w:val="22"/>
        </w:rPr>
        <w:t>3</w:t>
      </w:r>
      <w:r w:rsidR="007B5E29" w:rsidRPr="0069240A">
        <w:rPr>
          <w:rFonts w:ascii="Arial" w:hAnsi="Arial"/>
          <w:sz w:val="22"/>
          <w:szCs w:val="22"/>
        </w:rPr>
        <w:t xml:space="preserve"> October</w:t>
      </w:r>
      <w:r w:rsidR="00764B00" w:rsidRPr="0069240A">
        <w:rPr>
          <w:rFonts w:ascii="Arial" w:hAnsi="Arial"/>
          <w:sz w:val="22"/>
          <w:szCs w:val="22"/>
        </w:rPr>
        <w:t xml:space="preserve"> 20</w:t>
      </w:r>
      <w:r w:rsidR="00D84A13" w:rsidRPr="0069240A">
        <w:rPr>
          <w:rFonts w:ascii="Arial" w:hAnsi="Arial"/>
          <w:sz w:val="22"/>
          <w:szCs w:val="22"/>
        </w:rPr>
        <w:t>2</w:t>
      </w:r>
      <w:r w:rsidR="008E13CA" w:rsidRPr="0069240A">
        <w:rPr>
          <w:rFonts w:ascii="Arial" w:hAnsi="Arial"/>
          <w:sz w:val="22"/>
          <w:szCs w:val="22"/>
        </w:rPr>
        <w:t>4</w:t>
      </w:r>
    </w:p>
    <w:p w14:paraId="230A3FF9" w14:textId="77777777" w:rsidR="002A68CD" w:rsidRPr="0069240A" w:rsidRDefault="002A68CD" w:rsidP="002A68CD">
      <w:pPr>
        <w:ind w:right="-2"/>
        <w:rPr>
          <w:rFonts w:ascii="Arial" w:hAnsi="Arial" w:cs="Arial"/>
          <w:sz w:val="22"/>
          <w:szCs w:val="22"/>
        </w:rPr>
      </w:pPr>
      <w:r w:rsidRPr="0069240A">
        <w:rPr>
          <w:rFonts w:ascii="Arial" w:hAnsi="Arial" w:cs="Arial"/>
          <w:sz w:val="22"/>
          <w:szCs w:val="22"/>
        </w:rPr>
        <w:t>Central Bedfordshire Council</w:t>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t>Gary Powell</w:t>
      </w:r>
    </w:p>
    <w:p w14:paraId="5B44F59E" w14:textId="77777777" w:rsidR="002A68CD" w:rsidRPr="0069240A" w:rsidRDefault="002A68CD" w:rsidP="002A68CD">
      <w:pPr>
        <w:ind w:right="-2"/>
        <w:rPr>
          <w:rFonts w:ascii="Arial" w:hAnsi="Arial" w:cs="Arial"/>
          <w:sz w:val="22"/>
          <w:szCs w:val="22"/>
        </w:rPr>
      </w:pPr>
      <w:r w:rsidRPr="0069240A">
        <w:rPr>
          <w:rFonts w:ascii="Arial" w:hAnsi="Arial" w:cs="Arial"/>
          <w:sz w:val="22"/>
          <w:szCs w:val="22"/>
        </w:rPr>
        <w:t xml:space="preserve">Priory House </w:t>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r>
      <w:r w:rsidRPr="0069240A">
        <w:rPr>
          <w:rFonts w:ascii="Arial" w:hAnsi="Arial" w:cs="Arial"/>
          <w:sz w:val="22"/>
          <w:szCs w:val="22"/>
        </w:rPr>
        <w:tab/>
        <w:t>Assistant Director, Highways</w:t>
      </w:r>
    </w:p>
    <w:p w14:paraId="7F8F9725" w14:textId="77777777" w:rsidR="002A68CD" w:rsidRPr="0069240A" w:rsidRDefault="002A68CD" w:rsidP="002A68CD">
      <w:pPr>
        <w:ind w:right="-2"/>
        <w:rPr>
          <w:rFonts w:ascii="Arial" w:hAnsi="Arial" w:cs="Arial"/>
          <w:sz w:val="22"/>
          <w:szCs w:val="22"/>
        </w:rPr>
      </w:pPr>
      <w:r w:rsidRPr="0069240A">
        <w:rPr>
          <w:rFonts w:ascii="Arial" w:hAnsi="Arial" w:cs="Arial"/>
          <w:sz w:val="22"/>
          <w:szCs w:val="22"/>
        </w:rPr>
        <w:t>Chicksands</w:t>
      </w:r>
    </w:p>
    <w:p w14:paraId="2B6B28BF" w14:textId="536EC7E1" w:rsidR="001D11AF" w:rsidRPr="002A68CD" w:rsidRDefault="002A68CD" w:rsidP="002A68CD">
      <w:pPr>
        <w:ind w:right="-2"/>
        <w:rPr>
          <w:rFonts w:ascii="Arial" w:hAnsi="Arial" w:cs="Arial"/>
          <w:sz w:val="22"/>
          <w:szCs w:val="22"/>
        </w:rPr>
      </w:pPr>
      <w:r w:rsidRPr="0069240A">
        <w:rPr>
          <w:rFonts w:ascii="Arial" w:hAnsi="Arial" w:cs="Arial"/>
          <w:sz w:val="22"/>
          <w:szCs w:val="22"/>
        </w:rPr>
        <w:t>Shefford SG17 5TQ</w:t>
      </w:r>
    </w:p>
    <w:sectPr w:rsidR="001D11AF" w:rsidRPr="002A68CD" w:rsidSect="00680D0A">
      <w:headerReference w:type="default" r:id="rId13"/>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D11E2" w14:textId="77777777" w:rsidR="00E45BEC" w:rsidRDefault="00E45BEC">
      <w:r>
        <w:separator/>
      </w:r>
    </w:p>
  </w:endnote>
  <w:endnote w:type="continuationSeparator" w:id="0">
    <w:p w14:paraId="5A26767E" w14:textId="77777777" w:rsidR="00E45BEC" w:rsidRDefault="00E4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E76B4" w14:textId="77777777" w:rsidR="00E45BEC" w:rsidRDefault="00E45BEC">
      <w:r>
        <w:separator/>
      </w:r>
    </w:p>
  </w:footnote>
  <w:footnote w:type="continuationSeparator" w:id="0">
    <w:p w14:paraId="758E06B6" w14:textId="77777777" w:rsidR="00E45BEC" w:rsidRDefault="00E45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0FC0C" w14:textId="07FFC577" w:rsidR="00D46D7B" w:rsidRPr="00EE6372" w:rsidRDefault="007B455B" w:rsidP="008B637B">
    <w:pPr>
      <w:jc w:val="center"/>
      <w:rPr>
        <w:rFonts w:ascii="Arial" w:hAnsi="Arial" w:cs="Arial"/>
      </w:rPr>
    </w:pPr>
    <w:r>
      <w:rPr>
        <w:noProof/>
      </w:rPr>
      <w:drawing>
        <wp:anchor distT="0" distB="0" distL="114300" distR="114300" simplePos="0" relativeHeight="251657728" behindDoc="1" locked="0" layoutInCell="1" allowOverlap="1" wp14:anchorId="3FF3B1FC" wp14:editId="20701C70">
          <wp:simplePos x="0" y="0"/>
          <wp:positionH relativeFrom="column">
            <wp:posOffset>5387975</wp:posOffset>
          </wp:positionH>
          <wp:positionV relativeFrom="paragraph">
            <wp:posOffset>-347980</wp:posOffset>
          </wp:positionV>
          <wp:extent cx="1123950" cy="1123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pic:spPr>
              </pic:pic>
            </a:graphicData>
          </a:graphic>
          <wp14:sizeRelH relativeFrom="page">
            <wp14:pctWidth>0</wp14:pctWidth>
          </wp14:sizeRelH>
          <wp14:sizeRelV relativeFrom="page">
            <wp14:pctHeight>0</wp14:pctHeight>
          </wp14:sizeRelV>
        </wp:anchor>
      </w:drawing>
    </w:r>
    <w:r w:rsidR="00D46D7B" w:rsidRPr="00EE6372">
      <w:rPr>
        <w:rFonts w:ascii="Arial" w:hAnsi="Arial" w:cs="Arial"/>
        <w:b/>
        <w:sz w:val="36"/>
        <w:szCs w:val="36"/>
        <w:u w:val="single"/>
      </w:rPr>
      <w:t>PUBLIC NOTICE</w:t>
    </w:r>
  </w:p>
  <w:p w14:paraId="2D4C516D" w14:textId="63DC81C3" w:rsidR="00FC3E3D" w:rsidRDefault="00FC3E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5D76FB"/>
    <w:multiLevelType w:val="hybridMultilevel"/>
    <w:tmpl w:val="AF3069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DB26A2"/>
    <w:multiLevelType w:val="hybridMultilevel"/>
    <w:tmpl w:val="AB320C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4237025">
    <w:abstractNumId w:val="1"/>
  </w:num>
  <w:num w:numId="2" w16cid:durableId="1852451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72"/>
    <w:rsid w:val="000035C1"/>
    <w:rsid w:val="000055BB"/>
    <w:rsid w:val="00006761"/>
    <w:rsid w:val="00007B5E"/>
    <w:rsid w:val="00026041"/>
    <w:rsid w:val="0003134E"/>
    <w:rsid w:val="000314D5"/>
    <w:rsid w:val="0004735F"/>
    <w:rsid w:val="00054579"/>
    <w:rsid w:val="000737AA"/>
    <w:rsid w:val="00077185"/>
    <w:rsid w:val="00084A00"/>
    <w:rsid w:val="00093E79"/>
    <w:rsid w:val="000B1B86"/>
    <w:rsid w:val="000B3155"/>
    <w:rsid w:val="000B4C69"/>
    <w:rsid w:val="000D738A"/>
    <w:rsid w:val="000F1BBF"/>
    <w:rsid w:val="000F7684"/>
    <w:rsid w:val="000F7A0F"/>
    <w:rsid w:val="00116B10"/>
    <w:rsid w:val="00124ED6"/>
    <w:rsid w:val="00130D11"/>
    <w:rsid w:val="0013125D"/>
    <w:rsid w:val="00141F94"/>
    <w:rsid w:val="00152EBE"/>
    <w:rsid w:val="001630F9"/>
    <w:rsid w:val="00163F10"/>
    <w:rsid w:val="00164C6A"/>
    <w:rsid w:val="00174B02"/>
    <w:rsid w:val="00192911"/>
    <w:rsid w:val="001A3B83"/>
    <w:rsid w:val="001B260B"/>
    <w:rsid w:val="001C19AD"/>
    <w:rsid w:val="001C1AF6"/>
    <w:rsid w:val="001C75E6"/>
    <w:rsid w:val="001D11AF"/>
    <w:rsid w:val="001D3BAF"/>
    <w:rsid w:val="001D7B0B"/>
    <w:rsid w:val="002068E3"/>
    <w:rsid w:val="00211580"/>
    <w:rsid w:val="00230B27"/>
    <w:rsid w:val="00240AC3"/>
    <w:rsid w:val="002435E8"/>
    <w:rsid w:val="002638DF"/>
    <w:rsid w:val="00266A39"/>
    <w:rsid w:val="00267449"/>
    <w:rsid w:val="0027337F"/>
    <w:rsid w:val="00276A1E"/>
    <w:rsid w:val="002867F0"/>
    <w:rsid w:val="002974FF"/>
    <w:rsid w:val="002A4104"/>
    <w:rsid w:val="002A534C"/>
    <w:rsid w:val="002A68CD"/>
    <w:rsid w:val="002E36D8"/>
    <w:rsid w:val="002E4476"/>
    <w:rsid w:val="002F79CC"/>
    <w:rsid w:val="00303B58"/>
    <w:rsid w:val="00312982"/>
    <w:rsid w:val="0031396D"/>
    <w:rsid w:val="00323AF8"/>
    <w:rsid w:val="003307FD"/>
    <w:rsid w:val="00341BCE"/>
    <w:rsid w:val="0034691B"/>
    <w:rsid w:val="0036438B"/>
    <w:rsid w:val="00364637"/>
    <w:rsid w:val="00374691"/>
    <w:rsid w:val="003749B8"/>
    <w:rsid w:val="00376839"/>
    <w:rsid w:val="0038689E"/>
    <w:rsid w:val="003D1DCF"/>
    <w:rsid w:val="003F00B8"/>
    <w:rsid w:val="003F6ECA"/>
    <w:rsid w:val="003F7D7C"/>
    <w:rsid w:val="004211C9"/>
    <w:rsid w:val="004215E7"/>
    <w:rsid w:val="00473D4F"/>
    <w:rsid w:val="0047488A"/>
    <w:rsid w:val="00482696"/>
    <w:rsid w:val="00494B32"/>
    <w:rsid w:val="00497672"/>
    <w:rsid w:val="004A5D46"/>
    <w:rsid w:val="004D198E"/>
    <w:rsid w:val="004E036E"/>
    <w:rsid w:val="004E0B99"/>
    <w:rsid w:val="004E4D92"/>
    <w:rsid w:val="004F7C48"/>
    <w:rsid w:val="00500A19"/>
    <w:rsid w:val="005105C1"/>
    <w:rsid w:val="00521171"/>
    <w:rsid w:val="005238BA"/>
    <w:rsid w:val="00532354"/>
    <w:rsid w:val="005548D1"/>
    <w:rsid w:val="00565CF0"/>
    <w:rsid w:val="0057362F"/>
    <w:rsid w:val="0058265C"/>
    <w:rsid w:val="0059366A"/>
    <w:rsid w:val="005A7C47"/>
    <w:rsid w:val="005D0C1A"/>
    <w:rsid w:val="005D4325"/>
    <w:rsid w:val="005F7819"/>
    <w:rsid w:val="006004BC"/>
    <w:rsid w:val="006108AF"/>
    <w:rsid w:val="00617810"/>
    <w:rsid w:val="00621D3F"/>
    <w:rsid w:val="0062790A"/>
    <w:rsid w:val="00656632"/>
    <w:rsid w:val="00675B16"/>
    <w:rsid w:val="00680D0A"/>
    <w:rsid w:val="00683B21"/>
    <w:rsid w:val="0069240A"/>
    <w:rsid w:val="006A22B0"/>
    <w:rsid w:val="006A3FE9"/>
    <w:rsid w:val="006B5992"/>
    <w:rsid w:val="006C1E61"/>
    <w:rsid w:val="006C584B"/>
    <w:rsid w:val="006F4E80"/>
    <w:rsid w:val="00702629"/>
    <w:rsid w:val="00710CA1"/>
    <w:rsid w:val="007118E9"/>
    <w:rsid w:val="0071781F"/>
    <w:rsid w:val="0072257B"/>
    <w:rsid w:val="00724689"/>
    <w:rsid w:val="007357B2"/>
    <w:rsid w:val="0074348F"/>
    <w:rsid w:val="00764B00"/>
    <w:rsid w:val="0078633C"/>
    <w:rsid w:val="007A1D44"/>
    <w:rsid w:val="007A2C28"/>
    <w:rsid w:val="007B0C0A"/>
    <w:rsid w:val="007B455B"/>
    <w:rsid w:val="007B5E29"/>
    <w:rsid w:val="007B719B"/>
    <w:rsid w:val="007C1CDE"/>
    <w:rsid w:val="007C301A"/>
    <w:rsid w:val="007C646B"/>
    <w:rsid w:val="007D5FFB"/>
    <w:rsid w:val="007E1C7D"/>
    <w:rsid w:val="007E7DA0"/>
    <w:rsid w:val="007F3CA7"/>
    <w:rsid w:val="00807CF8"/>
    <w:rsid w:val="00810D8B"/>
    <w:rsid w:val="008204D0"/>
    <w:rsid w:val="00821769"/>
    <w:rsid w:val="00821E2E"/>
    <w:rsid w:val="008447CF"/>
    <w:rsid w:val="008508CB"/>
    <w:rsid w:val="00857522"/>
    <w:rsid w:val="008623E5"/>
    <w:rsid w:val="008872E4"/>
    <w:rsid w:val="008B1BBE"/>
    <w:rsid w:val="008B637B"/>
    <w:rsid w:val="008C2637"/>
    <w:rsid w:val="008C6DA0"/>
    <w:rsid w:val="008C715C"/>
    <w:rsid w:val="008C7DCF"/>
    <w:rsid w:val="008E13CA"/>
    <w:rsid w:val="008F0163"/>
    <w:rsid w:val="008F08E7"/>
    <w:rsid w:val="008F581F"/>
    <w:rsid w:val="00901450"/>
    <w:rsid w:val="00916023"/>
    <w:rsid w:val="00932AB1"/>
    <w:rsid w:val="009443F0"/>
    <w:rsid w:val="00952240"/>
    <w:rsid w:val="00954F3A"/>
    <w:rsid w:val="00956964"/>
    <w:rsid w:val="009579F8"/>
    <w:rsid w:val="0096089B"/>
    <w:rsid w:val="009622AC"/>
    <w:rsid w:val="009632AE"/>
    <w:rsid w:val="009757B1"/>
    <w:rsid w:val="009822FB"/>
    <w:rsid w:val="009917F5"/>
    <w:rsid w:val="00991E08"/>
    <w:rsid w:val="009C5E6E"/>
    <w:rsid w:val="009C7605"/>
    <w:rsid w:val="009D4749"/>
    <w:rsid w:val="00A014EB"/>
    <w:rsid w:val="00A049FE"/>
    <w:rsid w:val="00A04AEC"/>
    <w:rsid w:val="00A3781C"/>
    <w:rsid w:val="00A60DBB"/>
    <w:rsid w:val="00A7290B"/>
    <w:rsid w:val="00A74D51"/>
    <w:rsid w:val="00A91882"/>
    <w:rsid w:val="00AD19F2"/>
    <w:rsid w:val="00AD4932"/>
    <w:rsid w:val="00AE725A"/>
    <w:rsid w:val="00AF03FE"/>
    <w:rsid w:val="00B12327"/>
    <w:rsid w:val="00B35768"/>
    <w:rsid w:val="00B359C4"/>
    <w:rsid w:val="00B41F6C"/>
    <w:rsid w:val="00B57E3D"/>
    <w:rsid w:val="00B662EB"/>
    <w:rsid w:val="00B81FC7"/>
    <w:rsid w:val="00B83218"/>
    <w:rsid w:val="00B9152B"/>
    <w:rsid w:val="00BB0462"/>
    <w:rsid w:val="00BC4967"/>
    <w:rsid w:val="00BC5B7D"/>
    <w:rsid w:val="00BD2025"/>
    <w:rsid w:val="00BF5483"/>
    <w:rsid w:val="00C2281C"/>
    <w:rsid w:val="00C6465A"/>
    <w:rsid w:val="00C95A6A"/>
    <w:rsid w:val="00CB3CBA"/>
    <w:rsid w:val="00CD18A5"/>
    <w:rsid w:val="00D0693C"/>
    <w:rsid w:val="00D0775D"/>
    <w:rsid w:val="00D20370"/>
    <w:rsid w:val="00D40C23"/>
    <w:rsid w:val="00D467EF"/>
    <w:rsid w:val="00D46D7B"/>
    <w:rsid w:val="00D73B28"/>
    <w:rsid w:val="00D84A13"/>
    <w:rsid w:val="00D95D57"/>
    <w:rsid w:val="00DB634B"/>
    <w:rsid w:val="00DD29C2"/>
    <w:rsid w:val="00DD3048"/>
    <w:rsid w:val="00DD684D"/>
    <w:rsid w:val="00DD7425"/>
    <w:rsid w:val="00DE6BA5"/>
    <w:rsid w:val="00DF7C21"/>
    <w:rsid w:val="00E02FEE"/>
    <w:rsid w:val="00E067E3"/>
    <w:rsid w:val="00E1033D"/>
    <w:rsid w:val="00E12D73"/>
    <w:rsid w:val="00E20307"/>
    <w:rsid w:val="00E27C94"/>
    <w:rsid w:val="00E438C3"/>
    <w:rsid w:val="00E45BEC"/>
    <w:rsid w:val="00E50F8F"/>
    <w:rsid w:val="00E52342"/>
    <w:rsid w:val="00E526EC"/>
    <w:rsid w:val="00E55A6E"/>
    <w:rsid w:val="00E55EB6"/>
    <w:rsid w:val="00E7746F"/>
    <w:rsid w:val="00E77E24"/>
    <w:rsid w:val="00E80435"/>
    <w:rsid w:val="00E81567"/>
    <w:rsid w:val="00E904FB"/>
    <w:rsid w:val="00E93FEB"/>
    <w:rsid w:val="00EA4ABD"/>
    <w:rsid w:val="00EA5C73"/>
    <w:rsid w:val="00EE163E"/>
    <w:rsid w:val="00EE3FC9"/>
    <w:rsid w:val="00EE6372"/>
    <w:rsid w:val="00F14E5F"/>
    <w:rsid w:val="00F6141F"/>
    <w:rsid w:val="00F75586"/>
    <w:rsid w:val="00F85310"/>
    <w:rsid w:val="00F87CDB"/>
    <w:rsid w:val="00FB2FE7"/>
    <w:rsid w:val="00FB6422"/>
    <w:rsid w:val="00FB77CF"/>
    <w:rsid w:val="00FB7E56"/>
    <w:rsid w:val="00FC3E3D"/>
    <w:rsid w:val="00FC6E58"/>
    <w:rsid w:val="00FC7A09"/>
    <w:rsid w:val="00FD1A09"/>
    <w:rsid w:val="00FD5150"/>
    <w:rsid w:val="00FD7542"/>
    <w:rsid w:val="00FE0103"/>
    <w:rsid w:val="00FE0B48"/>
    <w:rsid w:val="00FF0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EA76B73"/>
  <w15:chartTrackingRefBased/>
  <w15:docId w15:val="{3FAE76B0-347E-4432-886D-8B39830E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1AF"/>
    <w:rPr>
      <w:sz w:val="24"/>
    </w:rPr>
  </w:style>
  <w:style w:type="paragraph" w:styleId="Heading1">
    <w:name w:val="heading 1"/>
    <w:basedOn w:val="Normal"/>
    <w:next w:val="Normal"/>
    <w:link w:val="Heading1Char"/>
    <w:qFormat/>
    <w:rsid w:val="00240AC3"/>
    <w:pPr>
      <w:keepNext/>
      <w:spacing w:line="480" w:lineRule="auto"/>
      <w:outlineLvl w:val="0"/>
    </w:pPr>
    <w:rPr>
      <w:rFonts w:ascii="Arial" w:hAnsi="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E6372"/>
    <w:pPr>
      <w:tabs>
        <w:tab w:val="center" w:pos="4153"/>
        <w:tab w:val="right" w:pos="8306"/>
      </w:tabs>
    </w:pPr>
  </w:style>
  <w:style w:type="paragraph" w:styleId="Footer">
    <w:name w:val="footer"/>
    <w:basedOn w:val="Normal"/>
    <w:rsid w:val="00EE6372"/>
    <w:pPr>
      <w:tabs>
        <w:tab w:val="center" w:pos="4153"/>
        <w:tab w:val="right" w:pos="8306"/>
      </w:tabs>
    </w:pPr>
  </w:style>
  <w:style w:type="character" w:customStyle="1" w:styleId="Heading1Char">
    <w:name w:val="Heading 1 Char"/>
    <w:link w:val="Heading1"/>
    <w:rsid w:val="00240AC3"/>
    <w:rPr>
      <w:rFonts w:ascii="Arial" w:hAnsi="Arial"/>
      <w:b/>
      <w:sz w:val="24"/>
      <w:u w:val="single"/>
    </w:rPr>
  </w:style>
  <w:style w:type="paragraph" w:styleId="ListParagraph">
    <w:name w:val="List Paragraph"/>
    <w:basedOn w:val="Normal"/>
    <w:uiPriority w:val="34"/>
    <w:qFormat/>
    <w:rsid w:val="00FC3E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285008">
      <w:bodyDiv w:val="1"/>
      <w:marLeft w:val="0"/>
      <w:marRight w:val="0"/>
      <w:marTop w:val="0"/>
      <w:marBottom w:val="0"/>
      <w:divBdr>
        <w:top w:val="none" w:sz="0" w:space="0" w:color="auto"/>
        <w:left w:val="none" w:sz="0" w:space="0" w:color="auto"/>
        <w:bottom w:val="none" w:sz="0" w:space="0" w:color="auto"/>
        <w:right w:val="none" w:sz="0" w:space="0" w:color="auto"/>
      </w:divBdr>
    </w:div>
    <w:div w:id="474490782">
      <w:bodyDiv w:val="1"/>
      <w:marLeft w:val="0"/>
      <w:marRight w:val="0"/>
      <w:marTop w:val="0"/>
      <w:marBottom w:val="0"/>
      <w:divBdr>
        <w:top w:val="none" w:sz="0" w:space="0" w:color="auto"/>
        <w:left w:val="none" w:sz="0" w:space="0" w:color="auto"/>
        <w:bottom w:val="none" w:sz="0" w:space="0" w:color="auto"/>
        <w:right w:val="none" w:sz="0" w:space="0" w:color="auto"/>
      </w:divBdr>
    </w:div>
    <w:div w:id="1321691654">
      <w:bodyDiv w:val="1"/>
      <w:marLeft w:val="0"/>
      <w:marRight w:val="0"/>
      <w:marTop w:val="0"/>
      <w:marBottom w:val="0"/>
      <w:divBdr>
        <w:top w:val="none" w:sz="0" w:space="0" w:color="auto"/>
        <w:left w:val="none" w:sz="0" w:space="0" w:color="auto"/>
        <w:bottom w:val="none" w:sz="0" w:space="0" w:color="auto"/>
        <w:right w:val="none" w:sz="0" w:space="0" w:color="auto"/>
      </w:divBdr>
    </w:div>
    <w:div w:id="1326284484">
      <w:bodyDiv w:val="1"/>
      <w:marLeft w:val="0"/>
      <w:marRight w:val="0"/>
      <w:marTop w:val="0"/>
      <w:marBottom w:val="0"/>
      <w:divBdr>
        <w:top w:val="none" w:sz="0" w:space="0" w:color="auto"/>
        <w:left w:val="none" w:sz="0" w:space="0" w:color="auto"/>
        <w:bottom w:val="none" w:sz="0" w:space="0" w:color="auto"/>
        <w:right w:val="none" w:sz="0" w:space="0" w:color="auto"/>
      </w:divBdr>
    </w:div>
    <w:div w:id="1702198281">
      <w:bodyDiv w:val="1"/>
      <w:marLeft w:val="0"/>
      <w:marRight w:val="0"/>
      <w:marTop w:val="0"/>
      <w:marBottom w:val="0"/>
      <w:divBdr>
        <w:top w:val="none" w:sz="0" w:space="0" w:color="auto"/>
        <w:left w:val="none" w:sz="0" w:space="0" w:color="auto"/>
        <w:bottom w:val="none" w:sz="0" w:space="0" w:color="auto"/>
        <w:right w:val="none" w:sz="0" w:space="0" w:color="auto"/>
      </w:divBdr>
    </w:div>
    <w:div w:id="200986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1a34b6a5-0dea-4de5-b959-8704a0ef8b02" ContentTypeId="0x010100941DCE439507BF419A06F92B5822A328"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ox Migration" ma:contentTypeID="0x010100941DCE439507BF419A06F92B5822A328005E920DF515DF734AA3D82BED740D1F1C" ma:contentTypeVersion="7" ma:contentTypeDescription="CT for documents migrated from Box to SP" ma:contentTypeScope="" ma:versionID="115ba489d1b3ffeaf13c0bc1a27d928d">
  <xsd:schema xmlns:xsd="http://www.w3.org/2001/XMLSchema" xmlns:xs="http://www.w3.org/2001/XMLSchema" xmlns:p="http://schemas.microsoft.com/office/2006/metadata/properties" xmlns:ns2="fef0dcf7-c58a-411d-b11e-e897dc708f21" xmlns:ns3="88708db5-1b0d-4ebe-a604-3e227c8c1254" targetNamespace="http://schemas.microsoft.com/office/2006/metadata/properties" ma:root="true" ma:fieldsID="bf7bd16eb3502029d456290f73d1d646" ns2:_="" ns3:_="">
    <xsd:import namespace="fef0dcf7-c58a-411d-b11e-e897dc708f21"/>
    <xsd:import namespace="88708db5-1b0d-4ebe-a604-3e227c8c1254"/>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708db5-1b0d-4ebe-a604-3e227c8c125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88708db5-1b0d-4ebe-a604-3e227c8c1254">5WAFSSVCJN7Y-2028799899-281949</_dlc_DocId>
    <_dlc_DocIdUrl xmlns="88708db5-1b0d-4ebe-a604-3e227c8c1254">
      <Url>https://centralbedfordshirecouncil.sharepoint.com/sites/HighwaysTemp/_layouts/15/DocIdRedir.aspx?ID=5WAFSSVCJN7Y-2028799899-281949</Url>
      <Description>5WAFSSVCJN7Y-2028799899-281949</Description>
    </_dlc_DocIdUrl>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BoxPath xmlns="fef0dcf7-c58a-411d-b11e-e897dc708f21" xsi:nil="true"/>
  </documentManagement>
</p:properties>
</file>

<file path=customXml/itemProps1.xml><?xml version="1.0" encoding="utf-8"?>
<ds:datastoreItem xmlns:ds="http://schemas.openxmlformats.org/officeDocument/2006/customXml" ds:itemID="{D1A39EFF-30A1-40B0-8B74-382D84CAEC48}">
  <ds:schemaRefs>
    <ds:schemaRef ds:uri="Microsoft.SharePoint.Taxonomy.ContentTypeSync"/>
  </ds:schemaRefs>
</ds:datastoreItem>
</file>

<file path=customXml/itemProps2.xml><?xml version="1.0" encoding="utf-8"?>
<ds:datastoreItem xmlns:ds="http://schemas.openxmlformats.org/officeDocument/2006/customXml" ds:itemID="{D0455369-45F7-4A38-8D26-764D778C8BEF}">
  <ds:schemaRefs>
    <ds:schemaRef ds:uri="http://schemas.microsoft.com/sharepoint/events"/>
  </ds:schemaRefs>
</ds:datastoreItem>
</file>

<file path=customXml/itemProps3.xml><?xml version="1.0" encoding="utf-8"?>
<ds:datastoreItem xmlns:ds="http://schemas.openxmlformats.org/officeDocument/2006/customXml" ds:itemID="{A976AC35-7D38-484E-9F13-56A0EC065F16}">
  <ds:schemaRefs>
    <ds:schemaRef ds:uri="http://schemas.openxmlformats.org/officeDocument/2006/bibliography"/>
  </ds:schemaRefs>
</ds:datastoreItem>
</file>

<file path=customXml/itemProps4.xml><?xml version="1.0" encoding="utf-8"?>
<ds:datastoreItem xmlns:ds="http://schemas.openxmlformats.org/officeDocument/2006/customXml" ds:itemID="{91127746-0C96-4754-BC90-F7069C6E7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0dcf7-c58a-411d-b11e-e897dc708f21"/>
    <ds:schemaRef ds:uri="88708db5-1b0d-4ebe-a604-3e227c8c1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28220F-FF30-44D0-9D02-B6E38B7A47E4}">
  <ds:schemaRefs>
    <ds:schemaRef ds:uri="http://schemas.microsoft.com/sharepoint/v3/contenttype/forms"/>
  </ds:schemaRefs>
</ds:datastoreItem>
</file>

<file path=customXml/itemProps6.xml><?xml version="1.0" encoding="utf-8"?>
<ds:datastoreItem xmlns:ds="http://schemas.openxmlformats.org/officeDocument/2006/customXml" ds:itemID="{E80413D1-8B0B-401B-A3DA-6AEA30BB0841}">
  <ds:schemaRefs>
    <ds:schemaRef ds:uri="http://schemas.microsoft.com/office/2006/metadata/properties"/>
    <ds:schemaRef ds:uri="http://schemas.microsoft.com/office/infopath/2007/PartnerControls"/>
    <ds:schemaRef ds:uri="88708db5-1b0d-4ebe-a604-3e227c8c1254"/>
    <ds:schemaRef ds:uri="fef0dcf7-c58a-411d-b11e-e897dc708f2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4527</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CENTRAL BEDFORDSHIRE COUNCIL</vt:lpstr>
    </vt:vector>
  </TitlesOfParts>
  <Company>Central Bedfordshire Council</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BEDFORDSHIRE COUNCIL</dc:title>
  <dc:subject/>
  <dc:creator>Kelly Rooker</dc:creator>
  <cp:keywords/>
  <cp:lastModifiedBy>Administrator Administrator</cp:lastModifiedBy>
  <cp:revision>2</cp:revision>
  <dcterms:created xsi:type="dcterms:W3CDTF">2024-10-23T10:46:00Z</dcterms:created>
  <dcterms:modified xsi:type="dcterms:W3CDTF">2024-10-23T10:46:00Z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0x010100941DCE439507BF419A06F92B5822A328005E920DF515DF734AA3D82BED740D1F1C</vt:lpwstr>
  </property>
  <property fmtid="{D5CDD505-2E9C-101B-9397-08002B2CF9AE}" pid="3" name="_dlc_DocIdItemGuid">
    <vt:lpwstr>2584e6bd-7241-477c-8ba9-8b6b2f2d2426</vt:lpwstr>
  </property>
</Properties>
</file>